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52EAF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HR 1500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ab/>
        <w:t>TEGELEN</w:t>
      </w:r>
      <w:r>
        <w:rPr>
          <w:rFonts w:ascii="Arial" w:hAnsi="Arial" w:cs="Arial"/>
          <w:spacing w:val="-3"/>
          <w:sz w:val="18"/>
          <w:szCs w:val="18"/>
          <w:lang w:val="en-US"/>
        </w:rPr>
        <w:tab/>
        <w:t>(van HR 136)</w:t>
      </w:r>
      <w:r w:rsidR="00241460">
        <w:rPr>
          <w:rFonts w:ascii="Arial" w:hAnsi="Arial" w:cs="Arial"/>
          <w:spacing w:val="-3"/>
          <w:sz w:val="18"/>
          <w:szCs w:val="18"/>
          <w:lang w:val="en-US"/>
        </w:rPr>
        <w:fldChar w:fldCharType="begin"/>
      </w:r>
      <w:r>
        <w:rPr>
          <w:rFonts w:ascii="Arial" w:hAnsi="Arial" w:cs="Arial"/>
          <w:spacing w:val="-3"/>
          <w:sz w:val="18"/>
          <w:szCs w:val="18"/>
          <w:lang w:val="en-US"/>
        </w:rPr>
        <w:instrText xml:space="preserve">PRIVATE </w:instrText>
      </w:r>
      <w:r w:rsidR="00241460">
        <w:rPr>
          <w:rFonts w:ascii="Arial" w:hAnsi="Arial" w:cs="Arial"/>
          <w:spacing w:val="-3"/>
          <w:sz w:val="18"/>
          <w:szCs w:val="18"/>
          <w:lang w:val="en-US"/>
        </w:rPr>
        <w:fldChar w:fldCharType="end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7715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CD9F9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(om boom waarover fh) BOOMKWEKERIJEN (in kader) J.H.FAASSEN-HEKKENS BAUMSCHULEN PEPINIÈRES NURSERIES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2FC9A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1157-0172</w:t>
            </w:r>
          </w:p>
        </w:tc>
      </w:tr>
    </w:tbl>
    <w:p w14:paraId="0307377C" w14:textId="77777777" w:rsidR="00C61525" w:rsidRDefault="00C61525">
      <w:pPr>
        <w:tabs>
          <w:tab w:val="left" w:pos="426"/>
          <w:tab w:val="left" w:pos="1296"/>
          <w:tab w:val="left" w:pos="4032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46E850C9" w14:textId="77777777" w:rsidR="00C61525" w:rsidRDefault="00C61525">
      <w:pPr>
        <w:tabs>
          <w:tab w:val="left" w:pos="426"/>
          <w:tab w:val="left" w:pos="1296"/>
          <w:tab w:val="left" w:pos="4032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1501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ROTTERDAM</w:t>
      </w:r>
      <w:r>
        <w:rPr>
          <w:rFonts w:ascii="Arial" w:hAnsi="Arial" w:cs="Arial"/>
          <w:spacing w:val="-3"/>
          <w:sz w:val="18"/>
          <w:szCs w:val="18"/>
        </w:rPr>
        <w:tab/>
        <w:t>A.de Jong Technische Handelsonderneming</w:t>
      </w:r>
      <w:r>
        <w:rPr>
          <w:rFonts w:ascii="Arial" w:hAnsi="Arial" w:cs="Arial"/>
          <w:spacing w:val="-3"/>
          <w:sz w:val="18"/>
          <w:szCs w:val="18"/>
        </w:rPr>
        <w:tab/>
        <w:t>(naar HR 103)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81F29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0067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 in achthoek) 's-GRAVENDIJKWAL 151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4CCBC" w14:textId="77777777" w:rsidR="00C61525" w:rsidRDefault="000F3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57-1065</w:t>
            </w:r>
          </w:p>
        </w:tc>
      </w:tr>
    </w:tbl>
    <w:p w14:paraId="0E843DD8" w14:textId="77777777" w:rsidR="00C61525" w:rsidRDefault="00C61525">
      <w:pPr>
        <w:tabs>
          <w:tab w:val="left" w:pos="426"/>
          <w:tab w:val="left" w:pos="1296"/>
          <w:tab w:val="left" w:pos="3969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NIJKERK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 xml:space="preserve">Burnham Europe </w:t>
      </w:r>
      <w:r w:rsidR="000F36F9">
        <w:rPr>
          <w:rFonts w:ascii="Arial" w:hAnsi="Arial" w:cs="Arial"/>
          <w:spacing w:val="-3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v</w:t>
      </w:r>
      <w:r>
        <w:rPr>
          <w:rFonts w:ascii="Arial" w:hAnsi="Arial" w:cs="Arial"/>
          <w:spacing w:val="-3"/>
          <w:sz w:val="18"/>
          <w:szCs w:val="18"/>
        </w:rPr>
        <w:tab/>
        <w:t>(naar FR 17236)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494CD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550C1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7A1F4" w14:textId="77777777" w:rsidR="00C61525" w:rsidRDefault="000F3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0867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-0772</w:t>
            </w:r>
          </w:p>
        </w:tc>
      </w:tr>
    </w:tbl>
    <w:p w14:paraId="24C9B456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691814F1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1502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  <w:r>
        <w:rPr>
          <w:rFonts w:ascii="Arial" w:hAnsi="Arial" w:cs="Arial"/>
          <w:spacing w:val="-3"/>
          <w:sz w:val="18"/>
          <w:szCs w:val="18"/>
        </w:rPr>
        <w:tab/>
        <w:t>(naar RN 510)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7828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84940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hoek over sierrand) Aubusson Royal het veel gevraagde B.VAN MENTZ karpet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F0512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1056-1059</w:t>
            </w:r>
          </w:p>
        </w:tc>
      </w:tr>
      <w:tr w:rsidR="00C61525" w14:paraId="6F638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E7A3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(over raam, gordijnen, zon) KLEURECHTE GORDIJNVELOURS HELIOS B.VAN MENTZ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36A58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1057-0559</w:t>
            </w:r>
          </w:p>
        </w:tc>
      </w:tr>
      <w:tr w:rsidR="00C61525" w14:paraId="1AE71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D91FD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B.van Mentz.n.v. steeds vooraan met (over karpet) MODERNE KARPETTEN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68E2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0558-0659</w:t>
            </w:r>
          </w:p>
        </w:tc>
      </w:tr>
      <w:tr w:rsidR="00C61525" w14:paraId="711D6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2F8C4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grote sortering (over palet met penselen) MODERNE CRETONNES B.van Mentz.n.v.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E3ED6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0259-0</w:t>
            </w:r>
            <w:r w:rsidR="000F36F9">
              <w:rPr>
                <w:rFonts w:ascii="Arial" w:hAnsi="Arial" w:cs="Arial"/>
                <w:spacing w:val="-3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59</w:t>
            </w:r>
          </w:p>
        </w:tc>
      </w:tr>
      <w:tr w:rsidR="00C61525" w14:paraId="54A93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5CA15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(kroon) KONINKLIJKE (in cirkel) BvM Postbus 244.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647B2" w14:textId="77777777" w:rsidR="00C61525" w:rsidRDefault="000F3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1159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-1165</w:t>
            </w:r>
          </w:p>
        </w:tc>
      </w:tr>
    </w:tbl>
    <w:p w14:paraId="7AA661B4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HALFWEG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10C69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F28A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*6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Gentiaan N.V. (lijn) ZWANENBURG N.H. TEL. 02907-5968 KOELTECHNIEK WINKELINSTALLATIES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78F05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1267</w:t>
            </w:r>
          </w:p>
        </w:tc>
      </w:tr>
    </w:tbl>
    <w:p w14:paraId="2CEC30BF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7C16DE5C" w14:textId="77777777" w:rsidR="00C61525" w:rsidRDefault="00C61525">
      <w:pPr>
        <w:tabs>
          <w:tab w:val="left" w:pos="426"/>
          <w:tab w:val="left" w:pos="1296"/>
          <w:tab w:val="left" w:pos="4032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1503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AMSTERDAM</w:t>
      </w:r>
      <w:r>
        <w:rPr>
          <w:rFonts w:ascii="Arial" w:hAnsi="Arial" w:cs="Arial"/>
          <w:spacing w:val="-3"/>
          <w:sz w:val="18"/>
          <w:szCs w:val="18"/>
        </w:rPr>
        <w:tab/>
        <w:t>(Steenkolen Handels Ver.)</w:t>
      </w:r>
      <w:r>
        <w:rPr>
          <w:rFonts w:ascii="Arial" w:hAnsi="Arial" w:cs="Arial"/>
          <w:spacing w:val="-3"/>
          <w:sz w:val="18"/>
          <w:szCs w:val="18"/>
        </w:rPr>
        <w:tab/>
        <w:t>(naar PB 1532)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D6C8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D5A7F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wimpel: gekruiste hamers SHV) STEENKOLEN "UTRECHT" DE RUYTERKADE 125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5835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0257-0</w:t>
            </w:r>
            <w:r w:rsidR="000F36F9">
              <w:rPr>
                <w:rFonts w:ascii="Arial" w:hAnsi="Arial" w:cs="Arial"/>
                <w:spacing w:val="-3"/>
                <w:sz w:val="18"/>
                <w:szCs w:val="18"/>
              </w:rPr>
              <w:t>163</w:t>
            </w:r>
          </w:p>
        </w:tc>
      </w:tr>
      <w:tr w:rsidR="00C61525" w14:paraId="1A90E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B7A70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druppel over driehoek) PAM S.H.V. DE RUYTERKADE 125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E278" w14:textId="77777777" w:rsidR="00C61525" w:rsidRDefault="000F3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957-0263</w:t>
            </w:r>
          </w:p>
        </w:tc>
      </w:tr>
      <w:tr w:rsidR="00C61525" w14:paraId="36578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F863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SHV POSTBUS 1653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CF95F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="000F36F9"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63-0967</w:t>
            </w:r>
          </w:p>
        </w:tc>
      </w:tr>
      <w:tr w:rsidR="00C61525" w14:paraId="41AC1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27D8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makro ZELFBEDIENINGS- GROOTHANDEL C.V. (lijn) POSTBUS 4327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B435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1268-1071</w:t>
            </w:r>
          </w:p>
        </w:tc>
      </w:tr>
    </w:tbl>
    <w:p w14:paraId="0295200E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2DFB6405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1504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F0D9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8F0BB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ab/>
              <w:t>Ph.A.A.Steegh =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Assurantiën= (tussen 6 vert.lijntjes) Parade 3A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8096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0158-</w:t>
            </w:r>
            <w:r w:rsidR="000F36F9">
              <w:rPr>
                <w:rFonts w:ascii="Arial" w:hAnsi="Arial" w:cs="Arial"/>
                <w:spacing w:val="-3"/>
                <w:sz w:val="18"/>
                <w:szCs w:val="18"/>
              </w:rPr>
              <w:t>1160</w:t>
            </w:r>
          </w:p>
        </w:tc>
      </w:tr>
    </w:tbl>
    <w:p w14:paraId="7816F4A0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73BAA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3993C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ab/>
              <w:t>EUROPEAN OPERATIONS # IIT RESEARCH INSTITUTE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A570F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0766</w:t>
            </w:r>
          </w:p>
        </w:tc>
      </w:tr>
      <w:tr w:rsidR="00C61525" w14:paraId="0F7D2A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E0F5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(vignet in achthoek) 's-GRAVENDIJKWAL 151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F787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0267 (000)</w:t>
            </w:r>
          </w:p>
        </w:tc>
      </w:tr>
    </w:tbl>
    <w:p w14:paraId="4FCF60BE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61BF37E2" w14:textId="77777777" w:rsidR="00C61525" w:rsidRDefault="00C61525">
      <w:pPr>
        <w:tabs>
          <w:tab w:val="left" w:pos="426"/>
          <w:tab w:val="left" w:pos="1296"/>
          <w:tab w:val="left" w:pos="4032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1505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BEEK EN DONK</w:t>
      </w:r>
      <w:r>
        <w:rPr>
          <w:rFonts w:ascii="Arial" w:hAnsi="Arial" w:cs="Arial"/>
          <w:spacing w:val="-3"/>
          <w:sz w:val="18"/>
          <w:szCs w:val="18"/>
        </w:rPr>
        <w:tab/>
        <w:t>Van Thiel</w:t>
      </w:r>
      <w:r w:rsidR="000F36F9">
        <w:rPr>
          <w:rFonts w:ascii="Arial" w:hAnsi="Arial" w:cs="Arial"/>
          <w:spacing w:val="-3"/>
          <w:sz w:val="18"/>
          <w:szCs w:val="18"/>
        </w:rPr>
        <w:t>’s Draad Industrie nv</w:t>
      </w:r>
      <w:r>
        <w:rPr>
          <w:rFonts w:ascii="Arial" w:hAnsi="Arial" w:cs="Arial"/>
          <w:spacing w:val="-3"/>
          <w:sz w:val="18"/>
          <w:szCs w:val="18"/>
        </w:rPr>
        <w:tab/>
        <w:t>(naar RN 2444)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43C5D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FB14A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rol draad, om spijkers) VT D POSTBUS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15C11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0958-0172</w:t>
            </w:r>
          </w:p>
        </w:tc>
      </w:tr>
      <w:tr w:rsidR="00C61525" w14:paraId="5011D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C1DD9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(monogram td) Thibodraad POSTBUS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1DA55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1272-0384</w:t>
            </w:r>
          </w:p>
        </w:tc>
      </w:tr>
    </w:tbl>
    <w:p w14:paraId="57EBCE62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0C595DDF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1506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AMERSFOORT</w:t>
      </w:r>
      <w:r>
        <w:rPr>
          <w:rFonts w:ascii="Arial" w:hAnsi="Arial" w:cs="Arial"/>
          <w:spacing w:val="-3"/>
          <w:sz w:val="18"/>
          <w:szCs w:val="18"/>
        </w:rPr>
        <w:tab/>
        <w:t>(naar HR 2056)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175CC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2E670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stuurrad als kompas) WARM.KOUD WD DROOG.NAT WOLTER &amp; DROS NV INGENIEURSBUREAU POSTBUS 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F39E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1157-0</w:t>
            </w:r>
            <w:r w:rsidR="002F14C7">
              <w:rPr>
                <w:rFonts w:ascii="Arial" w:hAnsi="Arial" w:cs="Arial"/>
                <w:spacing w:val="-3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60</w:t>
            </w:r>
          </w:p>
        </w:tc>
      </w:tr>
      <w:tr w:rsidR="00C61525" w14:paraId="1AEFB1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00634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(uitgespaard in stip over kompasnaald) W&amp;D WOLTER &amp; DROS N.V. Ingenieursbureau Postbus 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ACF96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0761-0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63</w:t>
            </w:r>
          </w:p>
          <w:p w14:paraId="071A670A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(</w:t>
            </w:r>
            <w:r w:rsidR="002F14C7">
              <w:rPr>
                <w:rFonts w:ascii="Arial" w:hAnsi="Arial" w:cs="Arial"/>
                <w:spacing w:val="-3"/>
                <w:sz w:val="18"/>
                <w:szCs w:val="18"/>
              </w:rPr>
              <w:t>1263-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0467)</w:t>
            </w:r>
          </w:p>
        </w:tc>
      </w:tr>
    </w:tbl>
    <w:p w14:paraId="787148BC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NI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18EBE5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040DF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rechthoek) vSt STARINGSTRAAT 56 NIEUW-VENNEP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5662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69-0</w:t>
            </w:r>
            <w:r w:rsidR="002F14C7">
              <w:rPr>
                <w:rFonts w:ascii="Arial" w:hAnsi="Arial" w:cs="Arial"/>
                <w:spacing w:val="-3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80</w:t>
            </w:r>
          </w:p>
        </w:tc>
      </w:tr>
    </w:tbl>
    <w:p w14:paraId="2CDF36DE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0A48B0BA" w14:textId="77777777" w:rsidR="00C61525" w:rsidRPr="006E31AF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1507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HEEMSTEDE</w:t>
      </w:r>
      <w:r w:rsidR="006E31AF">
        <w:rPr>
          <w:rFonts w:ascii="Arial" w:hAnsi="Arial" w:cs="Arial"/>
          <w:bCs/>
          <w:spacing w:val="-3"/>
          <w:sz w:val="18"/>
          <w:szCs w:val="18"/>
        </w:rPr>
        <w:tab/>
        <w:t>Uitgeverij H.Stam / Polytechnisch Tijdschrift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0E146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08D63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(boom met aureool) HERENWEG 145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CE33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0258-0</w:t>
            </w:r>
            <w:r w:rsidR="006E31AF">
              <w:rPr>
                <w:rFonts w:ascii="Arial" w:hAnsi="Arial" w:cs="Arial"/>
                <w:spacing w:val="-3"/>
                <w:sz w:val="18"/>
                <w:szCs w:val="18"/>
              </w:rPr>
              <w:t>563</w:t>
            </w:r>
          </w:p>
        </w:tc>
      </w:tr>
    </w:tbl>
    <w:p w14:paraId="3F0866D1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405D386B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1508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AMSTERDAM</w:t>
      </w:r>
      <w:r>
        <w:rPr>
          <w:rFonts w:ascii="Arial" w:hAnsi="Arial" w:cs="Arial"/>
          <w:spacing w:val="-3"/>
          <w:sz w:val="18"/>
          <w:szCs w:val="18"/>
        </w:rPr>
        <w:tab/>
        <w:t>(naar HR 3242)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7E4ED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A2834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N.V. GROOTHANDEL E.Koopman IMPORT-EXPORT KORTE PRINSENGRACHT 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529BB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57-016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7</w:t>
            </w:r>
          </w:p>
        </w:tc>
      </w:tr>
      <w:tr w:rsidR="001F0B66" w14:paraId="3F3E4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F2F13" w14:textId="77777777" w:rsidR="001F0B66" w:rsidRDefault="001F0B66" w:rsidP="00AB2C62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</w:r>
            <w:r w:rsidR="00AB2C62">
              <w:rPr>
                <w:rFonts w:ascii="Arial" w:hAnsi="Arial" w:cs="Arial"/>
                <w:spacing w:val="-3"/>
                <w:sz w:val="18"/>
                <w:szCs w:val="18"/>
              </w:rPr>
              <w:t>DEEGEN (in cirkel) IMPORT &amp; EXPORT KLEERENKOPER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DAB37" w14:textId="77777777" w:rsidR="001F0B66" w:rsidRDefault="00AB2C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1157-</w:t>
            </w:r>
            <w:commentRangeStart w:id="0"/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>0165</w:t>
            </w:r>
            <w:commentRangeEnd w:id="0"/>
            <w:r w:rsidR="001F0B66">
              <w:rPr>
                <w:rStyle w:val="Verwijzingopmerking"/>
              </w:rPr>
              <w:commentReference w:id="0"/>
            </w:r>
          </w:p>
        </w:tc>
      </w:tr>
      <w:tr w:rsidR="00C61525" w14:paraId="69886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5A7C2" w14:textId="77777777" w:rsidR="00C61525" w:rsidRDefault="001F0B66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E.Koopman IMPORT-EXPORT N.V. (lijn) KORTE PRINSENGRACHT 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1A088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1167-0572</w:t>
            </w:r>
          </w:p>
        </w:tc>
      </w:tr>
      <w:tr w:rsidR="00C61525" w14:paraId="6FB9E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F0906" w14:textId="77777777" w:rsidR="00C61525" w:rsidRDefault="001F0B66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E.Koopman Import-Export B.V (lijn) Korte Pinsengracht 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A012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1072-1276</w:t>
            </w:r>
          </w:p>
        </w:tc>
      </w:tr>
      <w:tr w:rsidR="00C61525" w14:paraId="1B5E8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4AC7C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~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Algemene Agenturen Maatschappij B.V. (lijn) Korte Prinsengracht 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9F23A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0673</w:t>
            </w:r>
          </w:p>
        </w:tc>
      </w:tr>
    </w:tbl>
    <w:p w14:paraId="15191964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7EEFDDE7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1509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AMSTERDAM</w:t>
      </w:r>
      <w:r>
        <w:rPr>
          <w:rFonts w:ascii="Arial" w:hAnsi="Arial" w:cs="Arial"/>
          <w:spacing w:val="-3"/>
          <w:sz w:val="18"/>
          <w:szCs w:val="18"/>
        </w:rPr>
        <w:tab/>
        <w:t>(naar HR 818)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5146D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0D92F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(in/om cirkel) HEERKENS THIJSSEN &amp; Co. (monogram HTC) ASSURANTIEN POSTBUS 253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8BA11" w14:textId="77777777" w:rsidR="00C61525" w:rsidRDefault="00232845" w:rsidP="002328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1257</w:t>
            </w:r>
            <w:r w:rsidR="00CC45F1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-0458</w:t>
            </w:r>
          </w:p>
        </w:tc>
      </w:tr>
      <w:tr w:rsidR="00C61525" w14:paraId="5EF2E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31B62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cirkel) (monogram HTC) POSTBUS 253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E4D93" w14:textId="77777777" w:rsidR="00C61525" w:rsidRDefault="00CC45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0758-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0878</w:t>
            </w:r>
          </w:p>
        </w:tc>
      </w:tr>
    </w:tbl>
    <w:p w14:paraId="28407074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4B26D068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1510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HELMOND</w:t>
      </w:r>
      <w:r>
        <w:rPr>
          <w:rFonts w:ascii="Arial" w:hAnsi="Arial" w:cs="Arial"/>
          <w:spacing w:val="-3"/>
          <w:sz w:val="18"/>
          <w:szCs w:val="18"/>
        </w:rPr>
        <w:tab/>
        <w:t>(naar HR 5006)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C79A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5FD73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ASSURANTIEKANTOOR G.B.PRAASTERINK Pr.Hendriklaan 16 óók voor HYPOTHEKEN en 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8EC3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1058-0763</w:t>
            </w:r>
          </w:p>
        </w:tc>
      </w:tr>
      <w:tr w:rsidR="00C61525" w14:paraId="51EECA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75BD4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VOOR AL UW VERZEKERINGEN, HYPOTHEKEN en FINANCIERINGEN naar PRAASTERINK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A92CF" w14:textId="77777777" w:rsidR="00C61525" w:rsidRDefault="00CC45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1165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-0273</w:t>
            </w:r>
          </w:p>
        </w:tc>
      </w:tr>
      <w:tr w:rsidR="00C61525" w14:paraId="734FA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B6A4B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 xml:space="preserve">VOOR AL UW VERZEKERINGEN, HYPOTHEKEN en FINANCIERINGEN naar PRAASTERINK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99FAD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0373-1278</w:t>
            </w:r>
          </w:p>
        </w:tc>
      </w:tr>
    </w:tbl>
    <w:p w14:paraId="51D163AD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68E9BAB0" w14:textId="77777777" w:rsidR="00C61525" w:rsidRDefault="00C61525">
      <w:pPr>
        <w:tabs>
          <w:tab w:val="left" w:pos="426"/>
          <w:tab w:val="left" w:pos="1296"/>
          <w:tab w:val="left" w:pos="4032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1511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GRONINGEN</w:t>
      </w:r>
      <w:r>
        <w:rPr>
          <w:rFonts w:ascii="Arial" w:hAnsi="Arial" w:cs="Arial"/>
          <w:spacing w:val="-3"/>
          <w:sz w:val="18"/>
          <w:szCs w:val="18"/>
        </w:rPr>
        <w:tab/>
        <w:t>Groninger Mij.v.Landbouw</w:t>
      </w:r>
      <w:r>
        <w:rPr>
          <w:rFonts w:ascii="Arial" w:hAnsi="Arial" w:cs="Arial"/>
          <w:spacing w:val="-3"/>
          <w:sz w:val="18"/>
          <w:szCs w:val="18"/>
        </w:rPr>
        <w:tab/>
        <w:t>(van (F) 730)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1312E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BDFC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(gebouw met opschrift LANDBOUWHUIS) MARTINIKERKHOF 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4E07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015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8-0179</w:t>
            </w:r>
          </w:p>
        </w:tc>
      </w:tr>
    </w:tbl>
    <w:p w14:paraId="575854A0" w14:textId="77777777" w:rsidR="00C61525" w:rsidRPr="000104BA" w:rsidRDefault="00C61525" w:rsidP="000104BA">
      <w:pPr>
        <w:tabs>
          <w:tab w:val="left" w:pos="426"/>
          <w:tab w:val="left" w:pos="1296"/>
          <w:tab w:val="left" w:pos="4032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bCs/>
          <w:spacing w:val="-3"/>
          <w:sz w:val="18"/>
          <w:szCs w:val="18"/>
        </w:rPr>
      </w:pPr>
      <w:r w:rsidRPr="000104BA">
        <w:rPr>
          <w:rFonts w:ascii="Arial" w:hAnsi="Arial" w:cs="Arial"/>
          <w:b/>
          <w:bCs/>
          <w:spacing w:val="-3"/>
          <w:sz w:val="18"/>
          <w:szCs w:val="18"/>
        </w:rPr>
        <w:tab/>
      </w:r>
      <w:r w:rsidRPr="000104BA">
        <w:rPr>
          <w:rFonts w:ascii="Arial" w:hAnsi="Arial" w:cs="Arial"/>
          <w:b/>
          <w:bCs/>
          <w:spacing w:val="-3"/>
          <w:sz w:val="18"/>
          <w:szCs w:val="18"/>
        </w:rPr>
        <w:tab/>
        <w:t>WINSCHOTEN</w:t>
      </w:r>
      <w:r w:rsidR="000104BA" w:rsidRPr="000104BA">
        <w:rPr>
          <w:rFonts w:ascii="Arial" w:hAnsi="Arial" w:cs="Arial"/>
          <w:b/>
          <w:bCs/>
          <w:spacing w:val="-3"/>
          <w:sz w:val="18"/>
          <w:szCs w:val="18"/>
        </w:rPr>
        <w:tab/>
      </w:r>
      <w:r w:rsidR="000F7E12" w:rsidRPr="000F7E12">
        <w:rPr>
          <w:rFonts w:ascii="Arial" w:hAnsi="Arial" w:cs="Arial"/>
          <w:bCs/>
          <w:spacing w:val="-3"/>
          <w:sz w:val="18"/>
          <w:szCs w:val="18"/>
        </w:rPr>
        <w:t>Noordelijke Accountsunie</w:t>
      </w:r>
      <w:r w:rsidR="000104BA">
        <w:rPr>
          <w:rFonts w:ascii="Arial" w:hAnsi="Arial" w:cs="Arial"/>
          <w:b/>
          <w:bCs/>
          <w:spacing w:val="-3"/>
          <w:sz w:val="18"/>
          <w:szCs w:val="18"/>
        </w:rPr>
        <w:tab/>
      </w:r>
      <w:r w:rsidRPr="000104BA">
        <w:rPr>
          <w:rFonts w:ascii="Arial" w:hAnsi="Arial" w:cs="Arial"/>
          <w:bCs/>
          <w:spacing w:val="-3"/>
          <w:sz w:val="18"/>
          <w:szCs w:val="18"/>
        </w:rPr>
        <w:t>(*naar PB 9487)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2A40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373AF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9672 AP INDUSTRIEWEG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A008D" w14:textId="77777777" w:rsidR="00C61525" w:rsidRDefault="00010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0382-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0682</w:t>
            </w:r>
          </w:p>
        </w:tc>
      </w:tr>
    </w:tbl>
    <w:p w14:paraId="0947D674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23FAC6E1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1512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AMSTERDAM</w:t>
      </w:r>
      <w:r>
        <w:rPr>
          <w:rFonts w:ascii="Arial" w:hAnsi="Arial" w:cs="Arial"/>
          <w:spacing w:val="-3"/>
          <w:sz w:val="18"/>
          <w:szCs w:val="18"/>
        </w:rPr>
        <w:tab/>
        <w:t>G.B.Salm &amp; P.J.Kipp, instrumentenhandel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1F38B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C7C0E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vierhoek) Salm-Kipp Keizersgracht 642-644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00885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="00CC45F1">
              <w:rPr>
                <w:rFonts w:ascii="Arial" w:hAnsi="Arial" w:cs="Arial"/>
                <w:spacing w:val="-3"/>
                <w:sz w:val="18"/>
                <w:szCs w:val="18"/>
              </w:rPr>
              <w:t>257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-0</w:t>
            </w:r>
            <w:r w:rsidR="00CC45F1">
              <w:rPr>
                <w:rFonts w:ascii="Arial" w:hAnsi="Arial" w:cs="Arial"/>
                <w:spacing w:val="-3"/>
                <w:sz w:val="18"/>
                <w:szCs w:val="18"/>
              </w:rPr>
              <w:t>163</w:t>
            </w:r>
          </w:p>
        </w:tc>
      </w:tr>
      <w:tr w:rsidR="00C61525" w14:paraId="1C02F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09FF7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afgeronde driehoek) (prisma) SALM=KIPP Keizersgracht 642-644 (dichte 4-en)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58F3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0163-0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669</w:t>
            </w:r>
          </w:p>
        </w:tc>
      </w:tr>
      <w:tr w:rsidR="00C61525" w14:paraId="4C73F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972E0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afgeronde driehoek) (prisma) SALM=KIPP Keizersgracht 642-644 (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open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4-en)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8BF69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1169-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0172</w:t>
            </w:r>
          </w:p>
        </w:tc>
      </w:tr>
    </w:tbl>
    <w:p w14:paraId="17BC31E1" w14:textId="77777777" w:rsidR="00C61525" w:rsidRDefault="00C61525">
      <w:pPr>
        <w:tabs>
          <w:tab w:val="left" w:pos="426"/>
          <w:tab w:val="left" w:pos="1296"/>
          <w:tab w:val="left" w:pos="4032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BREUKELEN</w:t>
      </w:r>
      <w:r>
        <w:rPr>
          <w:rFonts w:ascii="Arial" w:hAnsi="Arial" w:cs="Arial"/>
          <w:spacing w:val="-3"/>
          <w:sz w:val="18"/>
          <w:szCs w:val="18"/>
        </w:rPr>
        <w:tab/>
        <w:t>" / Berg &amp; Burg bv</w:t>
      </w:r>
      <w:r>
        <w:rPr>
          <w:rFonts w:ascii="Arial" w:hAnsi="Arial" w:cs="Arial"/>
          <w:spacing w:val="-3"/>
          <w:sz w:val="18"/>
          <w:szCs w:val="18"/>
        </w:rPr>
        <w:tab/>
        <w:t>(ook FM 503;naar FM 4509)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0311A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232AC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EB138" w14:textId="77777777" w:rsidR="00C61525" w:rsidRDefault="002328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72-0484</w:t>
            </w:r>
          </w:p>
        </w:tc>
      </w:tr>
    </w:tbl>
    <w:p w14:paraId="58791DBE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3976F32B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1513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ALMELO</w:t>
      </w:r>
      <w:r>
        <w:rPr>
          <w:rFonts w:ascii="Arial" w:hAnsi="Arial" w:cs="Arial"/>
          <w:spacing w:val="-3"/>
          <w:sz w:val="18"/>
          <w:szCs w:val="18"/>
        </w:rPr>
        <w:tab/>
        <w:t>(naar HR 2883)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4919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B8DBE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ACCOUNTANTSKANTOOR P.J. de KOK (A.F.TEMPELMAN)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972B1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58-0567</w:t>
            </w:r>
          </w:p>
        </w:tc>
      </w:tr>
      <w:tr w:rsidR="00C61525" w14:paraId="09BAB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D8B22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ALMELO Bornsestraat 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F5AC9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67-</w:t>
            </w:r>
            <w:r w:rsidR="00171FA5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73</w:t>
            </w:r>
          </w:p>
        </w:tc>
      </w:tr>
    </w:tbl>
    <w:p w14:paraId="5BF6F780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</w:p>
    <w:p w14:paraId="2C81D925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HR 1514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9C62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42CA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DE WILD (in cirkel over lijn) (toren tussen 2 stippen) IJZERWAREN OUDENOORD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1855D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0259-0368</w:t>
            </w:r>
          </w:p>
        </w:tc>
      </w:tr>
      <w:tr w:rsidR="00C61525" w14:paraId="2BFF3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19A1A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(helm) ROVIM (tandwiel) ROUPPE VAN DER VOORT's INDUSTRIE- EN METAALMIJ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1BE53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0368-0</w:t>
            </w:r>
            <w:r w:rsidR="00E1611F">
              <w:rPr>
                <w:rFonts w:ascii="Arial" w:hAnsi="Arial" w:cs="Arial"/>
                <w:spacing w:val="-3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76</w:t>
            </w:r>
          </w:p>
        </w:tc>
      </w:tr>
    </w:tbl>
    <w:p w14:paraId="79317D08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7A96A732" w14:textId="77777777" w:rsidR="00C61525" w:rsidRDefault="00C61525">
      <w:pPr>
        <w:tabs>
          <w:tab w:val="left" w:pos="426"/>
          <w:tab w:val="left" w:pos="1296"/>
          <w:tab w:val="left" w:pos="4032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1515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AMSTERDAM</w:t>
      </w:r>
      <w:r>
        <w:rPr>
          <w:rFonts w:ascii="Arial" w:hAnsi="Arial" w:cs="Arial"/>
          <w:spacing w:val="-3"/>
          <w:sz w:val="18"/>
          <w:szCs w:val="18"/>
        </w:rPr>
        <w:tab/>
        <w:t>B&amp;W etalagematerialen</w:t>
      </w:r>
      <w:r>
        <w:rPr>
          <w:rFonts w:ascii="Arial" w:hAnsi="Arial" w:cs="Arial"/>
          <w:spacing w:val="-3"/>
          <w:sz w:val="18"/>
          <w:szCs w:val="18"/>
        </w:rPr>
        <w:tab/>
        <w:t>(naar HR 2675)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68FC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91CC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(palet,penselen,tekenhaak,wapen) b&amp;w KLOVENIERSBURGWAL 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1E2A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0358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-0559</w:t>
            </w:r>
          </w:p>
        </w:tc>
      </w:tr>
      <w:tr w:rsidR="00C61525" w14:paraId="042B2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84DC3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vierkant) (haan) b&amp;w KLOVENIERSBURGWAL 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C1CD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0659-0562</w:t>
            </w:r>
          </w:p>
        </w:tc>
      </w:tr>
      <w:tr w:rsidR="00C61525" w14:paraId="07AD8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7E775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vierkant) (haan) b&amp;w NW.DOELENSTRAAT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7246E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</w:t>
            </w:r>
            <w:r w:rsidR="00E1611F"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-0973</w:t>
            </w:r>
          </w:p>
        </w:tc>
      </w:tr>
    </w:tbl>
    <w:p w14:paraId="264466AB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29236F9C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1516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4DF74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D8412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(vogel die globe omarmt, in rand:) VERENING VAN KLM VLIEGERS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07C8F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1061-0265</w:t>
            </w:r>
          </w:p>
        </w:tc>
      </w:tr>
    </w:tbl>
    <w:p w14:paraId="2198DD9D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007A8B28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1517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EF6B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93D11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8004 ‘s-Gravenhage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8B69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(0362-0465)</w:t>
            </w:r>
          </w:p>
          <w:p w14:paraId="68B1257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0166</w:t>
            </w:r>
          </w:p>
        </w:tc>
      </w:tr>
      <w:tr w:rsidR="00C61525" w14:paraId="5AB69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6AECC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B.SEVINGA. “INTERMEDIAIR” GELDLENINGEN HYPOTHEKEN FINANCIERINGEN ASSURANTIEN op elk gebied ZONNEOORD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C6F4D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0266</w:t>
            </w:r>
          </w:p>
        </w:tc>
      </w:tr>
    </w:tbl>
    <w:p w14:paraId="28CD7D95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DELF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T</w:t>
      </w:r>
      <w:r>
        <w:rPr>
          <w:rFonts w:ascii="Arial" w:hAnsi="Arial" w:cs="Arial"/>
          <w:spacing w:val="-3"/>
          <w:sz w:val="18"/>
          <w:szCs w:val="18"/>
          <w:lang w:val="en-US"/>
        </w:rPr>
        <w:tab/>
        <w:t>(naar HR 5042)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B2EA6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78B47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PERKIN-ELMER # Na Hg Co Pb Ca Al K Sl (apparaat) Voor sporenanalyse van metalen PERKIN-ELMER Atomaire Absorptie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70DF1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0367-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71</w:t>
            </w:r>
          </w:p>
        </w:tc>
      </w:tr>
      <w:tr w:rsidR="00C61525" w14:paraId="150E9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1CE8D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(als 3) # (apparaat) MODEL F30 PERKIN-ELMER DIGITALE- GETHERMOSTATISEERDE GASCHROMATOGRAAF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DED88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71-1177</w:t>
            </w:r>
          </w:p>
          <w:p w14:paraId="542E736A" w14:textId="77777777" w:rsidR="00C61525" w:rsidRDefault="00C61525" w:rsidP="000F7E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(</w:t>
            </w:r>
            <w:r w:rsidR="000F7E12">
              <w:rPr>
                <w:rFonts w:ascii="Arial" w:hAnsi="Arial" w:cs="Arial"/>
                <w:spacing w:val="-3"/>
                <w:sz w:val="18"/>
                <w:szCs w:val="18"/>
              </w:rPr>
              <w:t>06</w:t>
            </w:r>
            <w:r w:rsidR="00E1611F">
              <w:rPr>
                <w:rFonts w:ascii="Arial" w:hAnsi="Arial" w:cs="Arial"/>
                <w:spacing w:val="-3"/>
                <w:sz w:val="18"/>
                <w:szCs w:val="18"/>
              </w:rPr>
              <w:t>78-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1178)</w:t>
            </w:r>
          </w:p>
        </w:tc>
      </w:tr>
    </w:tbl>
    <w:p w14:paraId="6AD447DA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6CD56D2E" w14:textId="77777777" w:rsidR="00C61525" w:rsidRDefault="00C61525" w:rsidP="00E1611F">
      <w:pPr>
        <w:tabs>
          <w:tab w:val="left" w:pos="426"/>
          <w:tab w:val="left" w:pos="1296"/>
          <w:tab w:val="left" w:pos="3969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1518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 w:rsidR="00E1611F">
        <w:rPr>
          <w:rFonts w:ascii="Arial" w:hAnsi="Arial" w:cs="Arial"/>
          <w:b/>
          <w:bCs/>
          <w:spacing w:val="-3"/>
          <w:sz w:val="18"/>
          <w:szCs w:val="18"/>
        </w:rPr>
        <w:t>’</w:t>
      </w:r>
      <w:r>
        <w:rPr>
          <w:rFonts w:ascii="Arial" w:hAnsi="Arial" w:cs="Arial"/>
          <w:b/>
          <w:bCs/>
          <w:spacing w:val="-3"/>
          <w:sz w:val="18"/>
          <w:szCs w:val="18"/>
        </w:rPr>
        <w:t>S-GRAVENHAGE</w:t>
      </w:r>
      <w:r w:rsidR="00E1611F">
        <w:rPr>
          <w:rFonts w:ascii="Arial" w:hAnsi="Arial" w:cs="Arial"/>
          <w:b/>
          <w:bCs/>
          <w:spacing w:val="-3"/>
          <w:sz w:val="18"/>
          <w:szCs w:val="18"/>
        </w:rPr>
        <w:tab/>
      </w:r>
      <w:r w:rsidR="00E1611F">
        <w:rPr>
          <w:rFonts w:ascii="Arial" w:hAnsi="Arial" w:cs="Arial"/>
          <w:bCs/>
          <w:spacing w:val="-3"/>
          <w:sz w:val="18"/>
          <w:szCs w:val="18"/>
        </w:rPr>
        <w:t>Electro-Metaal A.C. van Rijn</w:t>
      </w:r>
      <w:r>
        <w:rPr>
          <w:rFonts w:ascii="Arial" w:hAnsi="Arial" w:cs="Arial"/>
          <w:spacing w:val="-3"/>
          <w:sz w:val="18"/>
          <w:szCs w:val="18"/>
        </w:rPr>
        <w:tab/>
        <w:t>(naar HR 2761)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03429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A68A2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ELECTRO GROOT- HANDEL (in cirkel) EMR Toonkamer PIET HEINSTRAAT 102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CF07C" w14:textId="77777777" w:rsidR="00C61525" w:rsidRDefault="00E161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59-0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669</w:t>
            </w:r>
          </w:p>
        </w:tc>
      </w:tr>
      <w:tr w:rsidR="00C61525" w14:paraId="6B851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BF17A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N.V. HANDELMIJ. electrometaal A.C. VAN RIJN (+ en - deeltje) Piet Heinstr. 100-102 TEL. 070 634920*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BA425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0970-0273</w:t>
            </w:r>
          </w:p>
        </w:tc>
      </w:tr>
    </w:tbl>
    <w:p w14:paraId="6B4D0395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048F5DD9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151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0881C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004E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8FF2B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</w:tc>
      </w:tr>
    </w:tbl>
    <w:p w14:paraId="74EF03E0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</w:p>
    <w:p w14:paraId="10749669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HR 1520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ab/>
        <w:t>OLDENZAAL</w:t>
      </w:r>
      <w:r>
        <w:rPr>
          <w:rFonts w:ascii="Arial" w:hAnsi="Arial" w:cs="Arial"/>
          <w:spacing w:val="-3"/>
          <w:sz w:val="18"/>
          <w:szCs w:val="18"/>
          <w:lang w:val="en-US"/>
        </w:rPr>
        <w:tab/>
        <w:t>Oldenzaalse Tricotage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73C3C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AF6E9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OLTRI Tricotages merk SPUN (spin in web) GOLD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F2E66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0858-0872</w:t>
            </w:r>
          </w:p>
        </w:tc>
      </w:tr>
    </w:tbl>
    <w:p w14:paraId="397BF0D9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62D39843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1521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59B17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51D9A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(schip op water) RIJNSNELDIENST RRB-KOENINGSFELD POSTBUS 912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D7FEE" w14:textId="77777777" w:rsidR="00C61525" w:rsidRDefault="007E7D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1258-0361</w:t>
            </w:r>
          </w:p>
        </w:tc>
      </w:tr>
      <w:tr w:rsidR="00C61525" w14:paraId="7023C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EAC5B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(wimpel met JHK in ruit) N.V. REEDERIJ v/h J.H.KOENINGSFELD POSTBOX 912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6CE4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0461-0568</w:t>
            </w:r>
          </w:p>
        </w:tc>
      </w:tr>
      <w:tr w:rsidR="00C61525" w14:paraId="686B5B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86BAD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N.V. REDERIJ KOENINGSFELD WILLEMSKADE 19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784B8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0369-0472</w:t>
            </w:r>
          </w:p>
        </w:tc>
      </w:tr>
      <w:tr w:rsidR="00C61525" w14:paraId="447A39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2942B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REDERIJ KOENINGSFELD B.V. Willemskade 19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B1ED1" w14:textId="77777777" w:rsidR="00C61525" w:rsidRDefault="00C61525" w:rsidP="00FC2B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1172</w:t>
            </w:r>
            <w:r w:rsidR="007E7D11">
              <w:rPr>
                <w:rFonts w:ascii="Arial" w:hAnsi="Arial" w:cs="Arial"/>
                <w:spacing w:val="-3"/>
                <w:sz w:val="18"/>
                <w:szCs w:val="18"/>
              </w:rPr>
              <w:t>-0775</w:t>
            </w:r>
          </w:p>
        </w:tc>
      </w:tr>
    </w:tbl>
    <w:p w14:paraId="1FEA9A2F" w14:textId="77777777" w:rsidR="00FC2B9E" w:rsidRDefault="00FC2B9E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0629D259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1522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LOOSDRECHT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6712" w14:paraId="769421CC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74892" w14:textId="77777777" w:rsidR="00176712" w:rsidRDefault="00176712" w:rsidP="007D6077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(doedelzakspeler) (uitgespaard) NIEUW! Schotse boerensoep COSMONDA.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7D145" w14:textId="77777777" w:rsidR="00176712" w:rsidRDefault="001767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1058-1258</w:t>
            </w:r>
          </w:p>
        </w:tc>
      </w:tr>
      <w:tr w:rsidR="00176712" w14:paraId="102D1B6B" w14:textId="77777777" w:rsidTr="007069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1983B" w14:textId="77777777" w:rsidR="00176712" w:rsidRDefault="00176712" w:rsidP="00176712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vierkant uit stippen) Knorr ZWITSERLAND zondag-soep voor elke dag COSMONDA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9D280" w14:textId="77777777" w:rsidR="00176712" w:rsidRDefault="00176712" w:rsidP="00706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0259-1163</w:t>
            </w:r>
          </w:p>
        </w:tc>
      </w:tr>
      <w:tr w:rsidR="00C61525" w14:paraId="0F972AAD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1A413" w14:textId="77777777" w:rsidR="00C61525" w:rsidRDefault="00176712" w:rsidP="007D6077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lastRenderedPageBreak/>
              <w:t>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(in lint) NIEUW (</w:t>
            </w:r>
            <w:r w:rsidR="00FC2B9E">
              <w:rPr>
                <w:rFonts w:ascii="Arial" w:hAnsi="Arial" w:cs="Arial"/>
                <w:spacing w:val="-3"/>
                <w:sz w:val="18"/>
                <w:szCs w:val="18"/>
              </w:rPr>
              <w:t>vogelverschrikker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 xml:space="preserve"> met prei) Knorr Groentecrème SPECIAAL COSMONDA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03C53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0459</w:t>
            </w:r>
            <w:r w:rsidR="007D6077">
              <w:rPr>
                <w:rFonts w:ascii="Arial" w:hAnsi="Arial" w:cs="Arial"/>
                <w:spacing w:val="-3"/>
                <w:sz w:val="18"/>
                <w:szCs w:val="18"/>
              </w:rPr>
              <w:t>-1159</w:t>
            </w:r>
          </w:p>
        </w:tc>
      </w:tr>
      <w:tr w:rsidR="00C61525" w14:paraId="43EF9186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CDF41" w14:textId="77777777" w:rsidR="00C61525" w:rsidRDefault="00176712" w:rsidP="007D6077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(uitgespaard in rechthoek) NIEUW (gondel met gondelier en groente) Knorr Minestrone soep COSMONDA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D812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0260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>-1260</w:t>
            </w:r>
          </w:p>
        </w:tc>
      </w:tr>
      <w:tr w:rsidR="00C61525" w14:paraId="7AC7B8AD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EA6E8" w14:textId="77777777" w:rsidR="00C61525" w:rsidRDefault="00176712" w:rsidP="007D6077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5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(in rechthoek) ”KWIS”mee met Knorr f 60.000 aan prijzen COSMONDA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5FB55" w14:textId="77777777" w:rsidR="00C61525" w:rsidRDefault="00BF1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0560-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0660</w:t>
            </w:r>
          </w:p>
        </w:tc>
      </w:tr>
      <w:tr w:rsidR="00C61525" w14:paraId="275554EA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4CC04" w14:textId="77777777" w:rsidR="00C61525" w:rsidRDefault="00176712" w:rsidP="007D6077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6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(lijn) olympiade schriften met nieuwste recordlijst alléén bij Knorr COSMONDA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3A95E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0860</w:t>
            </w:r>
            <w:r w:rsidR="00BF194C">
              <w:rPr>
                <w:rFonts w:ascii="Arial" w:hAnsi="Arial" w:cs="Arial"/>
                <w:spacing w:val="-3"/>
                <w:sz w:val="18"/>
                <w:szCs w:val="18"/>
              </w:rPr>
              <w:t>-0960</w:t>
            </w:r>
          </w:p>
        </w:tc>
      </w:tr>
      <w:tr w:rsidR="00C61525" w14:paraId="2A783C57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75FB7" w14:textId="77777777" w:rsidR="00C61525" w:rsidRDefault="00176712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7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</w:r>
            <w:r w:rsidR="00C61525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nieuw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 xml:space="preserve"> (huisvrouw met terrine en met kok als schaduw) Knorr Kalfsbouillonsoep met vermicelli COSMONDA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A6A1" w14:textId="77777777" w:rsidR="00C61525" w:rsidRDefault="00BF1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61-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0761</w:t>
            </w:r>
          </w:p>
        </w:tc>
      </w:tr>
      <w:tr w:rsidR="00C61525" w14:paraId="209224CD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FA4E1" w14:textId="77777777" w:rsidR="00C61525" w:rsidRDefault="00176712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8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 xml:space="preserve">(lijn) </w:t>
            </w:r>
            <w:r w:rsidR="00C61525" w:rsidRPr="00BF194C">
              <w:rPr>
                <w:rFonts w:ascii="Arial" w:hAnsi="Arial" w:cs="Arial"/>
                <w:b/>
                <w:spacing w:val="-3"/>
                <w:sz w:val="18"/>
                <w:szCs w:val="18"/>
              </w:rPr>
              <w:t>nieuw!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 xml:space="preserve"> (2 peulen boven terrine) Nu de èchte Hollandse erwtensoep van Knorr (lijn) COSMONDA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52C53" w14:textId="77777777" w:rsidR="00C61525" w:rsidRDefault="00BF1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1061-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1263</w:t>
            </w:r>
          </w:p>
        </w:tc>
      </w:tr>
      <w:tr w:rsidR="00176712" w14:paraId="23023FBD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A8C3D" w14:textId="77777777" w:rsidR="00176712" w:rsidRDefault="00176712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Knorr (uitgespaard) AROMAT strooi-aroma maakt alles lekkerder (balk) COSMONDA.N.V.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2C9BD" w14:textId="77777777" w:rsidR="00176712" w:rsidRDefault="001767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0862-1162</w:t>
            </w:r>
          </w:p>
        </w:tc>
      </w:tr>
      <w:tr w:rsidR="00C61525" w14:paraId="7B07B99F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3F49A" w14:textId="77777777" w:rsidR="00C61525" w:rsidRDefault="00176712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(lijn) nieuw! Knorr Bruine Bonensoep hartverwarmend lekker (lijn) COSMONDA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B819A" w14:textId="77777777" w:rsidR="00C61525" w:rsidRDefault="00BF1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1262-0463</w:t>
            </w:r>
          </w:p>
        </w:tc>
      </w:tr>
      <w:tr w:rsidR="00C61525" w14:paraId="702B5B09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9104E" w14:textId="77777777" w:rsidR="00C61525" w:rsidRDefault="00176712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(huisvrouw met terrine en met kok als schaduw) Knorr Kalfsbouillonsoep met vermicelli COSMONDA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370CE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</w:t>
            </w:r>
            <w:commentRangeStart w:id="1"/>
            <w:r>
              <w:rPr>
                <w:rFonts w:ascii="Arial" w:hAnsi="Arial" w:cs="Arial"/>
                <w:spacing w:val="-3"/>
                <w:sz w:val="18"/>
                <w:szCs w:val="18"/>
              </w:rPr>
              <w:t>6</w:t>
            </w:r>
            <w:r w:rsidR="00BF194C"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commentRangeEnd w:id="1"/>
            <w:r w:rsidR="00BF194C">
              <w:rPr>
                <w:rStyle w:val="Verwijzingopmerking"/>
              </w:rPr>
              <w:commentReference w:id="1"/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-0464</w:t>
            </w:r>
          </w:p>
        </w:tc>
      </w:tr>
      <w:tr w:rsidR="00176712" w14:paraId="7B236A13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05E0E" w14:textId="77777777" w:rsidR="00176712" w:rsidRDefault="00176712" w:rsidP="00176712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(lijn) (2 peulen boven terrine) Nu de èchte Hollandse erwtensoep van Knorr (lijn) COSMONDA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52D9C" w14:textId="77777777" w:rsidR="00176712" w:rsidRDefault="00176712" w:rsidP="00706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0264-0464</w:t>
            </w:r>
          </w:p>
        </w:tc>
      </w:tr>
      <w:tr w:rsidR="00C61525" w14:paraId="224014E7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941C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 w:rsidR="00176712"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(lijn) NIEUW! Knorr Kerriesoep met rijst (oosters gebouwtje) (lijn) COSMONDA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D5845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0564-0964</w:t>
            </w:r>
          </w:p>
        </w:tc>
      </w:tr>
      <w:tr w:rsidR="00C61525" w14:paraId="4803A1FE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EA07D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 w:rsidR="00176712"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NIEUW! (in terrine) Knorr Groente- Kippe- soep COSMONDA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F823A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1064-0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65</w:t>
            </w:r>
          </w:p>
        </w:tc>
      </w:tr>
      <w:tr w:rsidR="00C61525" w14:paraId="67371DA9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A6C95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 w:rsidR="00176712">
              <w:rPr>
                <w:rFonts w:ascii="Arial" w:hAnsi="Arial" w:cs="Arial"/>
                <w:spacing w:val="-3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Knorr (lijn) Keuze uit 18 heerlijke soep-specialiteiten (lijn) COSMONDA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46BC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0965-1</w:t>
            </w:r>
            <w:r w:rsidR="00176712"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65</w:t>
            </w:r>
          </w:p>
        </w:tc>
      </w:tr>
      <w:tr w:rsidR="00C61525" w14:paraId="3175CB06" w14:textId="77777777" w:rsidTr="00176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9C5F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 w:rsidR="00176712">
              <w:rPr>
                <w:rFonts w:ascii="Arial" w:hAnsi="Arial" w:cs="Arial"/>
                <w:spacing w:val="-3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 xml:space="preserve">Knorr (lijn) Keuze uit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20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heerlijke soep-specialiteiten (lijn) COSMONDA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C9250" w14:textId="77777777" w:rsidR="00C61525" w:rsidRDefault="001767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1265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-0167</w:t>
            </w:r>
          </w:p>
        </w:tc>
      </w:tr>
    </w:tbl>
    <w:p w14:paraId="0EFA755C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AMSTERDAM</w:t>
      </w:r>
      <w:r>
        <w:rPr>
          <w:rFonts w:ascii="Arial" w:hAnsi="Arial" w:cs="Arial"/>
          <w:spacing w:val="-3"/>
          <w:sz w:val="18"/>
          <w:szCs w:val="18"/>
        </w:rPr>
        <w:tab/>
        <w:t>(naar PB 1658)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56693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4FC2D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 w:rsidR="00176712">
              <w:rPr>
                <w:rFonts w:ascii="Arial" w:hAnsi="Arial" w:cs="Arial"/>
                <w:spacing w:val="-3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4101 # CORN PRODUCTS GROEP NEDERLAND (lijn) GLUCOSE Knorr DURYEA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B1533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0567-</w:t>
            </w:r>
            <w:r w:rsidR="000F7E12">
              <w:rPr>
                <w:rFonts w:ascii="Arial" w:hAnsi="Arial" w:cs="Arial"/>
                <w:spacing w:val="-3"/>
                <w:sz w:val="18"/>
                <w:szCs w:val="18"/>
              </w:rPr>
              <w:t>0169</w:t>
            </w:r>
          </w:p>
        </w:tc>
      </w:tr>
    </w:tbl>
    <w:p w14:paraId="1C88AC6E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424BC7FC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HR 1523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ab/>
        <w:t>UTRECHT</w:t>
      </w:r>
      <w:r>
        <w:rPr>
          <w:rFonts w:ascii="Arial" w:hAnsi="Arial" w:cs="Arial"/>
          <w:spacing w:val="-3"/>
          <w:sz w:val="18"/>
          <w:szCs w:val="18"/>
          <w:lang w:val="en-US"/>
        </w:rPr>
        <w:tab/>
        <w:t>(naar HR 3110)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57A7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3E815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vierhoek over wiel) U.D.F. UTRECHTSCHE DRIJFRIEMENFABRIEK 1919 1959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B702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0359-0362</w:t>
            </w:r>
          </w:p>
        </w:tc>
      </w:tr>
      <w:tr w:rsidR="00C61525" w14:paraId="1472C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B9C8A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vierhoek over wiel) U.D.F. UTRECHTSCHE DRIJFRIEMENFABRIEK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132B2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0462-0568</w:t>
            </w:r>
          </w:p>
        </w:tc>
      </w:tr>
      <w:tr w:rsidR="00C61525" w14:paraId="795A9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F283D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 xml:space="preserve">(in vierhoek over wiel) U.D.F.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N.V.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UTRECHTSCHE DRIJFRIEMENFABRIEK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77403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0169-1272</w:t>
            </w:r>
          </w:p>
        </w:tc>
      </w:tr>
      <w:tr w:rsidR="00C61525" w14:paraId="55087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77D44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(wiel) Gerard v.d. Heuvel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D68C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0273-1275</w:t>
            </w:r>
          </w:p>
        </w:tc>
      </w:tr>
    </w:tbl>
    <w:p w14:paraId="421B53E8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2D6EB7DC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1524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  <w:r>
        <w:rPr>
          <w:rFonts w:ascii="Arial" w:hAnsi="Arial" w:cs="Arial"/>
          <w:spacing w:val="-3"/>
          <w:sz w:val="18"/>
          <w:szCs w:val="18"/>
        </w:rPr>
        <w:tab/>
        <w:t>C.Blommendaal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820D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03ED4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boek) (in dubbele rechthoek) (monogram cb) 1853 POSTBUS 265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6FE91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0359-0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169</w:t>
            </w:r>
          </w:p>
        </w:tc>
      </w:tr>
      <w:tr w:rsidR="00C61525" w14:paraId="1F8F9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DCDB2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rechthoek) DRUKKERIJ (monogram cb) POSTBUS 265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8F44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0669-1269</w:t>
            </w:r>
          </w:p>
        </w:tc>
      </w:tr>
      <w:tr w:rsidR="00C61525" w14:paraId="0DDB9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45A8F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302B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0270-0472</w:t>
            </w:r>
          </w:p>
        </w:tc>
      </w:tr>
    </w:tbl>
    <w:p w14:paraId="3D160777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112934AE" w14:textId="77777777" w:rsidR="00C61525" w:rsidRDefault="00C61525">
      <w:pPr>
        <w:tabs>
          <w:tab w:val="left" w:pos="426"/>
          <w:tab w:val="left" w:pos="1296"/>
          <w:tab w:val="left" w:pos="4032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1525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HAARLEM</w:t>
      </w:r>
      <w:r>
        <w:rPr>
          <w:rFonts w:ascii="Arial" w:hAnsi="Arial" w:cs="Arial"/>
          <w:spacing w:val="-3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ab/>
        <w:t xml:space="preserve">(naar </w:t>
      </w:r>
      <w:r>
        <w:rPr>
          <w:rFonts w:ascii="Arial" w:hAnsi="Arial" w:cs="Arial"/>
          <w:spacing w:val="-3"/>
          <w:sz w:val="18"/>
          <w:szCs w:val="18"/>
          <w:lang w:val="en-US"/>
        </w:rPr>
        <w:t>HR 5067)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8B8D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69F85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N.V.CONFECTIE INDUSTRIE "NOORDWIJK"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2A6E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0959-0871</w:t>
            </w:r>
          </w:p>
        </w:tc>
      </w:tr>
      <w:tr w:rsidR="00C61525" w14:paraId="5075B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042B2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CIN FASHION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B884C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0971-</w:t>
            </w:r>
            <w:r w:rsidR="00AC2C6D">
              <w:rPr>
                <w:rFonts w:ascii="Arial" w:hAnsi="Arial" w:cs="Arial"/>
                <w:spacing w:val="-3"/>
                <w:sz w:val="18"/>
                <w:szCs w:val="18"/>
              </w:rPr>
              <w:t>1077</w:t>
            </w:r>
          </w:p>
          <w:p w14:paraId="40D89916" w14:textId="77777777" w:rsidR="00232845" w:rsidRDefault="002328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(0679)</w:t>
            </w:r>
          </w:p>
        </w:tc>
      </w:tr>
    </w:tbl>
    <w:p w14:paraId="4E7F1B35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1526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7CAE7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39D63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dubbele cirkel) COMPAGNIE VAN ASSURADEUREN (hand met fakkel) * 's-GRAVENHAGE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9D6B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0659-0962</w:t>
            </w:r>
          </w:p>
        </w:tc>
      </w:tr>
    </w:tbl>
    <w:p w14:paraId="4BCD86BB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26B69C76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1527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UTRECHT</w:t>
      </w:r>
      <w:r>
        <w:rPr>
          <w:rFonts w:ascii="Arial" w:hAnsi="Arial" w:cs="Arial"/>
          <w:spacing w:val="-3"/>
          <w:sz w:val="18"/>
          <w:szCs w:val="18"/>
        </w:rPr>
        <w:tab/>
        <w:t>(naar HR 3363)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5F201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D1D41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(als cirkel) DE ONDERLINGE WAARBORG ASSOCIATIE TRANSPORT.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81DE8" w14:textId="77777777" w:rsidR="00C61525" w:rsidRDefault="00AC2C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0559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-0877</w:t>
            </w:r>
          </w:p>
        </w:tc>
      </w:tr>
    </w:tbl>
    <w:p w14:paraId="6D4D9BAB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5559D6F9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15FBC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8DF01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00D51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14:paraId="76580BC1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2AC7EAA5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1529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  <w:r>
        <w:rPr>
          <w:rFonts w:ascii="Arial" w:hAnsi="Arial" w:cs="Arial"/>
          <w:spacing w:val="-3"/>
          <w:sz w:val="18"/>
          <w:szCs w:val="18"/>
        </w:rPr>
        <w:tab/>
        <w:t>(naar HR 1531)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5A8D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17569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ovaal) DU PONT DU PONT DE NEMOURS (NEDERLAND)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2332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0859-1159</w:t>
            </w:r>
          </w:p>
        </w:tc>
      </w:tr>
    </w:tbl>
    <w:p w14:paraId="72CA10E9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5A3D" w14:paraId="0213C5ED" w14:textId="77777777" w:rsidTr="00EF5A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79F93" w14:textId="77777777" w:rsidR="00EF5A3D" w:rsidRDefault="00EF5A3D" w:rsidP="00EF5A3D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J.H.BONVANIE  (lijn) WINKELMACHINES SLAGERIJMACHINES (lijn) ASSELSESTRAAT 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197A7" w14:textId="77777777" w:rsidR="00EF5A3D" w:rsidRDefault="00EF5A3D" w:rsidP="00EF5A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0163</w:t>
            </w:r>
          </w:p>
        </w:tc>
      </w:tr>
      <w:tr w:rsidR="00C61525" w14:paraId="39A31854" w14:textId="77777777" w:rsidTr="00EF5A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CC9EC" w14:textId="77777777" w:rsidR="00C61525" w:rsidRDefault="00EF5A3D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BONVANIE N.V. (lijn) FABRIEK VAN KOELMEUBELEN (lijn) POSTBUS 168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B3EBF" w14:textId="77777777" w:rsidR="00C61525" w:rsidRDefault="00EF5A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0864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-0372</w:t>
            </w:r>
          </w:p>
        </w:tc>
      </w:tr>
      <w:tr w:rsidR="00C61525" w14:paraId="336C7BA9" w14:textId="77777777" w:rsidTr="00EF5A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91A6B" w14:textId="77777777" w:rsidR="00C61525" w:rsidRDefault="00EF5A3D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 xml:space="preserve">BONVANIE </w:t>
            </w:r>
            <w:r w:rsidR="00C61525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B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.V. (lijn) KOELMEUBEL- INDUSTRIE (lijn) POSTBUS 168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754C9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0772-0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381</w:t>
            </w:r>
          </w:p>
        </w:tc>
      </w:tr>
    </w:tbl>
    <w:p w14:paraId="63D0D7A9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5DEE635B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1530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57A0E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688A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v.L (leeuw) SUPRA SPECIAL L.VAN LEEUWEN &amp; ZONEN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54C68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0760-1071</w:t>
            </w:r>
          </w:p>
        </w:tc>
      </w:tr>
      <w:tr w:rsidR="00C61525" w14:paraId="57045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DF742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v.L (leeuw) "ROVAL" L.VAN LEEUWEN &amp; ZONEN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38C2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0361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>-0865</w:t>
            </w:r>
          </w:p>
        </w:tc>
      </w:tr>
    </w:tbl>
    <w:p w14:paraId="5D066DC3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5AADB3FF" w14:textId="77777777" w:rsidR="00C61525" w:rsidRDefault="00C61525">
      <w:pPr>
        <w:tabs>
          <w:tab w:val="left" w:pos="426"/>
          <w:tab w:val="left" w:pos="1296"/>
          <w:tab w:val="left" w:pos="4032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1531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  <w:r>
        <w:rPr>
          <w:rFonts w:ascii="Arial" w:hAnsi="Arial" w:cs="Arial"/>
          <w:spacing w:val="-3"/>
          <w:sz w:val="18"/>
          <w:szCs w:val="18"/>
        </w:rPr>
        <w:tab/>
        <w:t>Du Pont de Nemours</w:t>
      </w:r>
      <w:r>
        <w:rPr>
          <w:rFonts w:ascii="Arial" w:hAnsi="Arial" w:cs="Arial"/>
          <w:spacing w:val="-3"/>
          <w:sz w:val="18"/>
          <w:szCs w:val="18"/>
        </w:rPr>
        <w:tab/>
        <w:t>(van HR 1529)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0324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F1587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ovaal) DU PONT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9B85C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0361-0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278</w:t>
            </w:r>
          </w:p>
        </w:tc>
      </w:tr>
    </w:tbl>
    <w:p w14:paraId="04ADDBB7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1CD2AFB5" w14:textId="77777777" w:rsidR="00C61525" w:rsidRDefault="00C61525">
      <w:pPr>
        <w:tabs>
          <w:tab w:val="left" w:pos="426"/>
          <w:tab w:val="left" w:pos="1296"/>
          <w:tab w:val="left" w:pos="4032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1532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WEERT</w:t>
      </w:r>
      <w:r>
        <w:rPr>
          <w:rFonts w:ascii="Arial" w:hAnsi="Arial" w:cs="Arial"/>
          <w:spacing w:val="-3"/>
          <w:sz w:val="18"/>
          <w:szCs w:val="18"/>
        </w:rPr>
        <w:tab/>
        <w:t>Eberhard n.v.</w:t>
      </w:r>
      <w:r>
        <w:rPr>
          <w:rFonts w:ascii="Arial" w:hAnsi="Arial" w:cs="Arial"/>
          <w:spacing w:val="-3"/>
          <w:sz w:val="18"/>
          <w:szCs w:val="18"/>
        </w:rPr>
        <w:tab/>
        <w:t>(naar HR 5142)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7E12" w14:paraId="4FE43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B7D62" w14:textId="77777777" w:rsidR="000F7E12" w:rsidRDefault="000F7E12" w:rsidP="00AB2C62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</w:r>
            <w:r w:rsidR="00AB2C62">
              <w:rPr>
                <w:rFonts w:ascii="Arial" w:hAnsi="Arial" w:cs="Arial"/>
                <w:spacing w:val="-3"/>
                <w:sz w:val="18"/>
                <w:szCs w:val="18"/>
              </w:rPr>
              <w:t>(in/over 2 vierhoeken) (meisje voor pilaar) (in ovaal)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Eeka Foundations Weert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5EF25" w14:textId="77777777" w:rsidR="000F7E12" w:rsidRDefault="000F7E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commentRangeStart w:id="2"/>
            <w:r>
              <w:rPr>
                <w:rFonts w:ascii="Arial" w:hAnsi="Arial" w:cs="Arial"/>
                <w:spacing w:val="-3"/>
                <w:sz w:val="18"/>
                <w:szCs w:val="18"/>
              </w:rPr>
              <w:t>0161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C61525" w14:paraId="1AA5A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22169" w14:textId="77777777" w:rsidR="00C61525" w:rsidRDefault="000F7E12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(engeltje met roos) WEERT POSTBUS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876E3" w14:textId="77777777" w:rsidR="00C61525" w:rsidRDefault="00EF5A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64-0871</w:t>
            </w:r>
          </w:p>
        </w:tc>
      </w:tr>
      <w:tr w:rsidR="00C61525" w14:paraId="3D8BA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2F21E" w14:textId="77777777" w:rsidR="00C61525" w:rsidRDefault="000F7E12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lastRenderedPageBreak/>
              <w:t>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110 # LINDA LU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F65A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0374-</w:t>
            </w:r>
            <w:r w:rsidR="00EF5A3D">
              <w:rPr>
                <w:rFonts w:ascii="Arial" w:hAnsi="Arial" w:cs="Arial"/>
                <w:spacing w:val="-3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79</w:t>
            </w:r>
          </w:p>
        </w:tc>
      </w:tr>
    </w:tbl>
    <w:p w14:paraId="30D53D52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7F9E2FC7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1533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ZEVENBERGEN</w:t>
      </w:r>
      <w:r>
        <w:rPr>
          <w:rFonts w:ascii="Arial" w:hAnsi="Arial" w:cs="Arial"/>
          <w:spacing w:val="-3"/>
          <w:sz w:val="18"/>
          <w:szCs w:val="18"/>
        </w:rPr>
        <w:tab/>
        <w:t>(naar HR 7233)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F13C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BDFF3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tandwiel) (fabrieken, molen) MACHINEFABRIEK "BRABANT" D.VAN OPSTAL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B547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0262-1079</w:t>
            </w:r>
          </w:p>
        </w:tc>
      </w:tr>
    </w:tbl>
    <w:p w14:paraId="746B09D6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49653D2B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1534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ENSCHEDE</w:t>
      </w:r>
      <w:r>
        <w:rPr>
          <w:rFonts w:ascii="Arial" w:hAnsi="Arial" w:cs="Arial"/>
          <w:spacing w:val="-3"/>
          <w:sz w:val="18"/>
          <w:szCs w:val="18"/>
        </w:rPr>
        <w:tab/>
        <w:t>Kracht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7245A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8802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“druppel”) Fay blouse (in rechthoek) ??? N.V. LEISTNER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9105E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0263</w:t>
            </w:r>
          </w:p>
        </w:tc>
      </w:tr>
      <w:tr w:rsidR="00C61525" w14:paraId="159B3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69189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GESINTERDE (lijn) Zelfsmerende Glijlagers Metaalfilters (lijn) POSTBUS 390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A1A9A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73-0492</w:t>
            </w:r>
          </w:p>
        </w:tc>
      </w:tr>
    </w:tbl>
    <w:p w14:paraId="7E1C3FBB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</w:p>
    <w:p w14:paraId="1CC5EEFC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1535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  <w:r>
        <w:rPr>
          <w:rFonts w:ascii="Arial" w:hAnsi="Arial" w:cs="Arial"/>
          <w:spacing w:val="-3"/>
          <w:sz w:val="18"/>
          <w:szCs w:val="18"/>
        </w:rPr>
        <w:tab/>
        <w:t>Alg.keuringsdienst voor siergewassen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F8DF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DEB5F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LAAN COPES VAN CATTENBURCH 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B93B2" w14:textId="77777777" w:rsidR="00C61525" w:rsidRDefault="00C61525" w:rsidP="00EF5A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 w:rsidR="00EF5A3D"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59-0</w:t>
            </w:r>
            <w:r w:rsidR="00EF5A3D">
              <w:rPr>
                <w:rFonts w:ascii="Arial" w:hAnsi="Arial" w:cs="Arial"/>
                <w:spacing w:val="-3"/>
                <w:sz w:val="18"/>
                <w:szCs w:val="18"/>
              </w:rPr>
              <w:t>171</w:t>
            </w:r>
          </w:p>
        </w:tc>
      </w:tr>
    </w:tbl>
    <w:p w14:paraId="44E2A842" w14:textId="77777777" w:rsidR="00C61525" w:rsidRDefault="00C61525">
      <w:pPr>
        <w:tabs>
          <w:tab w:val="left" w:pos="426"/>
          <w:tab w:val="left" w:pos="1296"/>
          <w:tab w:val="left" w:pos="4032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ROELOFARENDSVEEN</w:t>
      </w:r>
      <w:r>
        <w:rPr>
          <w:rFonts w:ascii="Arial" w:hAnsi="Arial" w:cs="Arial"/>
          <w:spacing w:val="-3"/>
          <w:sz w:val="18"/>
          <w:szCs w:val="18"/>
        </w:rPr>
        <w:tab/>
        <w:t>"</w:t>
      </w:r>
      <w:r>
        <w:rPr>
          <w:rFonts w:ascii="Arial" w:hAnsi="Arial" w:cs="Arial"/>
          <w:spacing w:val="-3"/>
          <w:sz w:val="18"/>
          <w:szCs w:val="18"/>
        </w:rPr>
        <w:tab/>
        <w:t>(naar HR 802)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4F798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DB87A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B0B9F" w14:textId="77777777" w:rsidR="00C61525" w:rsidRDefault="001F0B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0372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</w:t>
            </w:r>
            <w:r w:rsidR="001C39E1">
              <w:rPr>
                <w:rFonts w:ascii="Arial" w:hAnsi="Arial" w:cs="Arial"/>
                <w:spacing w:val="-3"/>
                <w:sz w:val="18"/>
                <w:szCs w:val="18"/>
              </w:rPr>
              <w:t>877</w:t>
            </w:r>
          </w:p>
        </w:tc>
      </w:tr>
    </w:tbl>
    <w:p w14:paraId="04C09C98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6C4425A5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1536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  <w:r>
        <w:rPr>
          <w:rFonts w:ascii="Arial" w:hAnsi="Arial" w:cs="Arial"/>
          <w:spacing w:val="-3"/>
          <w:sz w:val="18"/>
          <w:szCs w:val="18"/>
        </w:rPr>
        <w:tab/>
        <w:t>(van H 569;naar HR 406)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4046A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0E2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Goodyear (Nederland) N.V. (lijn) Neem geen risico, maar ...... GOOD(gevleugelde schoen)YEAR (lijn) Postbus 379 -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C8E29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1159-0661</w:t>
            </w:r>
          </w:p>
        </w:tc>
      </w:tr>
      <w:tr w:rsidR="00C61525" w14:paraId="31CFC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DBD00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 xml:space="preserve">Goodyear (Nederland) N.V. (lijn) Neem geen risico, maar ...... GOOD(gevleugelde schoen)YEAR (lijn) Postbus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1116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896D9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0861-0863</w:t>
            </w:r>
          </w:p>
        </w:tc>
      </w:tr>
    </w:tbl>
    <w:p w14:paraId="0A3B333C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</w:p>
    <w:p w14:paraId="1C293BB9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HR 1537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585A6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4E12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(op weegschaal) Bizerba J.Harmsen &amp; Z</w:t>
            </w:r>
            <w:r>
              <w:rPr>
                <w:rFonts w:ascii="Arial" w:hAnsi="Arial" w:cs="Arial"/>
                <w:spacing w:val="-3"/>
                <w:sz w:val="18"/>
                <w:szCs w:val="18"/>
                <w:u w:val="single"/>
              </w:rPr>
              <w:t>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E70CF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0361-</w:t>
            </w:r>
            <w:r w:rsidR="00C1184C">
              <w:rPr>
                <w:rFonts w:ascii="Arial" w:hAnsi="Arial" w:cs="Arial"/>
                <w:spacing w:val="-3"/>
                <w:sz w:val="18"/>
                <w:szCs w:val="18"/>
              </w:rPr>
              <w:t>0664</w:t>
            </w:r>
          </w:p>
        </w:tc>
      </w:tr>
      <w:tr w:rsidR="00C61525" w14:paraId="0EF73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8FCB1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(over kruisboog) Hasler kasregisters Dealer N.Holland J.Harmsen &amp; Z</w:t>
            </w:r>
            <w:r>
              <w:rPr>
                <w:rFonts w:ascii="Arial" w:hAnsi="Arial" w:cs="Arial"/>
                <w:spacing w:val="-3"/>
                <w:sz w:val="18"/>
                <w:szCs w:val="18"/>
                <w:u w:val="single"/>
              </w:rPr>
              <w:t>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2E566" w14:textId="77777777" w:rsidR="00C61525" w:rsidRDefault="000F7E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0161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-0765</w:t>
            </w:r>
          </w:p>
        </w:tc>
      </w:tr>
    </w:tbl>
    <w:p w14:paraId="3E214EFB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HALFWEG-ZWANENBURG</w:t>
      </w:r>
      <w:r>
        <w:rPr>
          <w:rFonts w:ascii="Arial" w:hAnsi="Arial" w:cs="Arial"/>
          <w:spacing w:val="-3"/>
          <w:sz w:val="18"/>
          <w:szCs w:val="18"/>
        </w:rPr>
        <w:tab/>
        <w:t>(naar HR 61</w:t>
      </w:r>
      <w:r>
        <w:rPr>
          <w:rFonts w:ascii="Arial" w:hAnsi="Arial" w:cs="Arial"/>
          <w:spacing w:val="-3"/>
          <w:sz w:val="18"/>
          <w:szCs w:val="18"/>
          <w:lang w:val="en-US"/>
        </w:rPr>
        <w:t>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53CF7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FC60E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(over kruisboog) Hasler kasregisters Dealer N.Holland harmsen-gentiaan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DDCE2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0271-0676</w:t>
            </w:r>
          </w:p>
        </w:tc>
      </w:tr>
    </w:tbl>
    <w:p w14:paraId="59F1C9DC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2BD9DD48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1538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LEEUWARDEN</w:t>
      </w:r>
      <w:r>
        <w:rPr>
          <w:rFonts w:ascii="Arial" w:hAnsi="Arial" w:cs="Arial"/>
          <w:spacing w:val="-3"/>
          <w:sz w:val="18"/>
          <w:szCs w:val="18"/>
        </w:rPr>
        <w:tab/>
        <w:t>(*naar PR 6238)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6DF0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ADD42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industrie bond n.v.v. DISTRICT 1 BEGONIASTRAAT 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71F78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0172-1277</w:t>
            </w:r>
          </w:p>
        </w:tc>
      </w:tr>
    </w:tbl>
    <w:p w14:paraId="551E4A00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0609B865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1539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5D9C7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3BEBA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ab/>
              <w:t>AN MB DISTRICT 2 JOZEF ISRAELSTRAAT 5</w:t>
            </w:r>
            <w:r w:rsidR="00C1184C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8BCB6" w14:textId="77777777" w:rsidR="00C61525" w:rsidRDefault="00C118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0361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>-1265</w:t>
            </w:r>
          </w:p>
        </w:tc>
      </w:tr>
    </w:tbl>
    <w:p w14:paraId="56537740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HAREN (Gn.)</w:t>
      </w:r>
      <w:r>
        <w:rPr>
          <w:rFonts w:ascii="Arial" w:hAnsi="Arial" w:cs="Arial"/>
          <w:spacing w:val="-3"/>
          <w:sz w:val="18"/>
          <w:szCs w:val="18"/>
        </w:rPr>
        <w:tab/>
        <w:t>(naar HR 5684)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762D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2B95A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(uitgespaard) METAAL BEDRIJFSBOND NVV (lijn) DISTRICT 2 OUDE BRINKWEG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D8922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0570</w:t>
            </w:r>
          </w:p>
        </w:tc>
      </w:tr>
      <w:tr w:rsidR="00C61525" w14:paraId="1DE94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5041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industrie bond n.v.v. DISTRICT 2 OUDE BRINKWEG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AB68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0172-</w:t>
            </w:r>
            <w:r w:rsidR="00C1184C">
              <w:rPr>
                <w:rFonts w:ascii="Arial" w:hAnsi="Arial" w:cs="Arial"/>
                <w:spacing w:val="-3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75</w:t>
            </w:r>
          </w:p>
        </w:tc>
      </w:tr>
    </w:tbl>
    <w:p w14:paraId="185D023D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432BA26C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1540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HENGELO</w:t>
      </w:r>
      <w:r>
        <w:rPr>
          <w:rFonts w:ascii="Arial" w:hAnsi="Arial" w:cs="Arial"/>
          <w:spacing w:val="-3"/>
          <w:sz w:val="18"/>
          <w:szCs w:val="18"/>
        </w:rPr>
        <w:tab/>
        <w:t>(naar HR 2869)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FED9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2CEEA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ab/>
              <w:t>AN MB DISTRICT 3 SCHOUWBURGPLEIN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8E45E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1161-0165</w:t>
            </w:r>
          </w:p>
        </w:tc>
      </w:tr>
      <w:tr w:rsidR="00C61525" w14:paraId="6F4C9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E1C4D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industrie bond n.v.v. DISTRICT 3 SCHOUWBURGPLEIN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071D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0172-0472</w:t>
            </w:r>
          </w:p>
          <w:p w14:paraId="648C23F6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(0173)</w:t>
            </w:r>
          </w:p>
        </w:tc>
      </w:tr>
    </w:tbl>
    <w:p w14:paraId="67AD398E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1541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ARNHEM</w:t>
      </w:r>
      <w:r>
        <w:rPr>
          <w:rFonts w:ascii="Arial" w:hAnsi="Arial" w:cs="Arial"/>
          <w:spacing w:val="-3"/>
          <w:sz w:val="18"/>
          <w:szCs w:val="18"/>
        </w:rPr>
        <w:tab/>
        <w:t>(naar HR 2854)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470DD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5E3E9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ab/>
              <w:t>AN MB DISTRICT 4 ERNST CASIMIRLAAN58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54DFD" w14:textId="77777777" w:rsidR="00C61525" w:rsidRDefault="00C118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0660-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1163</w:t>
            </w:r>
          </w:p>
        </w:tc>
      </w:tr>
      <w:tr w:rsidR="00C61525" w14:paraId="5B512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4B7F7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(uitgespaard) METAAL BEDRIJFSBOND NVV (lijn) DISTRICT 4 VELPERWEG 134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27AE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0971</w:t>
            </w:r>
          </w:p>
        </w:tc>
      </w:tr>
      <w:tr w:rsidR="00C61525" w14:paraId="63CEF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A334D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~3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industrie bond n.v.v. DISTRICT 4 VELPERWEG 134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ED36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0771-0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>173</w:t>
            </w:r>
          </w:p>
        </w:tc>
      </w:tr>
    </w:tbl>
    <w:p w14:paraId="1683B6B1" w14:textId="77777777" w:rsidR="00937AE4" w:rsidRDefault="00937AE4" w:rsidP="00937AE4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>RHEDEN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7AE4" w14:paraId="1BE47493" w14:textId="77777777" w:rsidTr="00D432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45826" w14:textId="77777777" w:rsidR="00937AE4" w:rsidRDefault="00937AE4" w:rsidP="00937AE4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industrie bond n.v.v. DISTRICT 4 HAVERWEG 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69E51" w14:textId="77777777" w:rsidR="00937AE4" w:rsidRDefault="00937AE4" w:rsidP="00937A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commentRangeStart w:id="3"/>
            <w:r>
              <w:rPr>
                <w:rFonts w:ascii="Arial" w:hAnsi="Arial" w:cs="Arial"/>
                <w:spacing w:val="-3"/>
                <w:sz w:val="18"/>
                <w:szCs w:val="18"/>
              </w:rPr>
              <w:t>0573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2658FBA7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3EBAFDC0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1542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E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INDHOVEN</w:t>
      </w:r>
      <w:r>
        <w:rPr>
          <w:rFonts w:ascii="Arial" w:hAnsi="Arial" w:cs="Arial"/>
          <w:spacing w:val="-3"/>
          <w:sz w:val="18"/>
          <w:szCs w:val="18"/>
          <w:lang w:val="en-US"/>
        </w:rPr>
        <w:tab/>
        <w:t>(naar HR 5066)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0671D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57E8D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*1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ab/>
              <w:t>AN MB DISTRICT 5 JOH.V.D.WAALSWEG 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4ABDC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1063-0968</w:t>
            </w:r>
          </w:p>
        </w:tc>
      </w:tr>
      <w:tr w:rsidR="00C61525" w14:paraId="7D054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1E361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(uitgespaard) METAAL BEDRIJFSBOND NVV (lijn) DISTRICT 5 JOH.v.d.WAALSWEG 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CD78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0270-0370</w:t>
            </w:r>
          </w:p>
        </w:tc>
      </w:tr>
      <w:tr w:rsidR="00C61525" w14:paraId="6C46AA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E7A4B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(uitgespaard) METAAL BEDRIJFSBOND NVV (lijn) DISTRICT 5 W. de RIJKELAAN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6772C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0670</w:t>
            </w:r>
          </w:p>
        </w:tc>
      </w:tr>
      <w:tr w:rsidR="00C61525" w14:paraId="13A8F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21097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industrie bond n.v.v. DISTRICT 5 W.DE RIJKELAAN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35F39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0772-1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>177</w:t>
            </w:r>
          </w:p>
        </w:tc>
      </w:tr>
    </w:tbl>
    <w:p w14:paraId="54FDD28B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28830287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1543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A2BE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4BB53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ab/>
              <w:t xml:space="preserve">AN MB DISTRICT 6 RUUSBROECTR.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34787" w14:textId="77777777" w:rsidR="00C61525" w:rsidRDefault="006921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0466-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0567</w:t>
            </w:r>
          </w:p>
        </w:tc>
      </w:tr>
    </w:tbl>
    <w:p w14:paraId="305E1118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ab/>
        <w:t>GOES</w:t>
      </w:r>
      <w:r>
        <w:rPr>
          <w:rFonts w:ascii="Arial" w:hAnsi="Arial" w:cs="Arial"/>
          <w:spacing w:val="-3"/>
          <w:sz w:val="18"/>
          <w:szCs w:val="18"/>
          <w:lang w:val="en-US"/>
        </w:rPr>
        <w:tab/>
        <w:t>(naar HR 5042)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8A4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28FE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industrie bond n.v.v. DISTRICT 6 KLOETINGSEWEG 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73DA6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0772-</w:t>
            </w:r>
            <w:r w:rsidR="006921C4">
              <w:rPr>
                <w:rFonts w:ascii="Arial" w:hAnsi="Arial" w:cs="Arial"/>
                <w:spacing w:val="-3"/>
                <w:sz w:val="18"/>
                <w:szCs w:val="18"/>
              </w:rPr>
              <w:t>0279</w:t>
            </w:r>
          </w:p>
        </w:tc>
      </w:tr>
    </w:tbl>
    <w:p w14:paraId="1B319704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587B4753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1544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UTRECHT</w:t>
      </w:r>
      <w:r>
        <w:rPr>
          <w:rFonts w:ascii="Arial" w:hAnsi="Arial" w:cs="Arial"/>
          <w:spacing w:val="-3"/>
          <w:sz w:val="18"/>
          <w:szCs w:val="18"/>
        </w:rPr>
        <w:tab/>
        <w:t>(naar HR 5115)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21C4" w14:paraId="3ED83835" w14:textId="77777777" w:rsidTr="007069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C10F3" w14:textId="77777777" w:rsidR="006921C4" w:rsidRDefault="006921C4" w:rsidP="00706947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ab/>
              <w:t>AN MB DISTRICT 7 LANGE HAGELSTRAAT 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ECEE" w14:textId="77777777" w:rsidR="006921C4" w:rsidRDefault="006921C4" w:rsidP="00706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0165-1265</w:t>
            </w:r>
          </w:p>
        </w:tc>
      </w:tr>
      <w:tr w:rsidR="00C61525" w14:paraId="39E7C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1299E" w14:textId="77777777" w:rsidR="00C61525" w:rsidRDefault="00CA3EF3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(uitgespaard) METAAL BEDRIJFSBOND NVV (lijn) DISTRICT 7 LANGE HAGELSTR. 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6362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1168</w:t>
            </w:r>
            <w:r w:rsidR="00CA3EF3">
              <w:rPr>
                <w:rFonts w:ascii="Arial" w:hAnsi="Arial" w:cs="Arial"/>
                <w:spacing w:val="-3"/>
                <w:sz w:val="18"/>
                <w:szCs w:val="18"/>
              </w:rPr>
              <w:t>-1268</w:t>
            </w:r>
          </w:p>
        </w:tc>
      </w:tr>
      <w:tr w:rsidR="00C61525" w14:paraId="5A6FC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4ECB7" w14:textId="77777777" w:rsidR="00C61525" w:rsidRDefault="00CA3EF3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lastRenderedPageBreak/>
              <w:t>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industrie bond n.v.v. DISTRICT 7 LANGE HAGELSTR. 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9CE66" w14:textId="77777777" w:rsidR="00C61525" w:rsidRDefault="00CA3E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1271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-0979</w:t>
            </w:r>
          </w:p>
        </w:tc>
      </w:tr>
    </w:tbl>
    <w:p w14:paraId="0E684308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50E03AAF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1545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VELSEN-NOORD</w:t>
      </w:r>
      <w:r>
        <w:rPr>
          <w:rFonts w:ascii="Arial" w:hAnsi="Arial" w:cs="Arial"/>
          <w:spacing w:val="-3"/>
          <w:sz w:val="18"/>
          <w:szCs w:val="18"/>
        </w:rPr>
        <w:tab/>
        <w:t>(naar HR 5099)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538DB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82EEE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ab/>
              <w:t>AN MB DISTRICT 8 WIJKERSTRAATWEG 131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D34C2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0162-1167</w:t>
            </w:r>
          </w:p>
        </w:tc>
      </w:tr>
      <w:tr w:rsidR="00C61525" w14:paraId="7097A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A906B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ab/>
              <w:t>(vignet) industrie bond n.v.v. DISTRICT 8 WIJKERSTRAATWEG 131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35819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0</w:t>
            </w:r>
            <w:r w:rsidR="000F7E12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571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-</w:t>
            </w:r>
            <w:r w:rsidR="00CA3EF3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76</w:t>
            </w:r>
          </w:p>
        </w:tc>
      </w:tr>
    </w:tbl>
    <w:p w14:paraId="0417E2F5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</w:p>
    <w:p w14:paraId="236A9245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HR 1546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ab/>
        <w:t>AMSTERDAM</w:t>
      </w:r>
      <w:r>
        <w:rPr>
          <w:rFonts w:ascii="Arial" w:hAnsi="Arial" w:cs="Arial"/>
          <w:spacing w:val="-3"/>
          <w:sz w:val="18"/>
          <w:szCs w:val="18"/>
          <w:lang w:val="en-US"/>
        </w:rPr>
        <w:tab/>
        <w:t>(naar HR 792)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2845" w14:paraId="12FC8F51" w14:textId="77777777" w:rsidTr="002328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A1C8F" w14:textId="77777777" w:rsidR="00232845" w:rsidRDefault="00232845" w:rsidP="0023284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*1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ab/>
              <w:t>AN MB DISTRICT 9 HEMONYLAAN 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67C54" w14:textId="77777777" w:rsidR="00232845" w:rsidRDefault="00232845" w:rsidP="002328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0460</w:t>
            </w:r>
            <w:r w:rsidR="00AB2C62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 xml:space="preserve"> (000)</w:t>
            </w:r>
          </w:p>
        </w:tc>
      </w:tr>
      <w:tr w:rsidR="00C61525" w14:paraId="7BAF0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2C002" w14:textId="77777777" w:rsidR="00C61525" w:rsidRDefault="0023284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2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ab/>
              <w:t>AN MB DISTRICT 9 HENRI POLAKLAAN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D05AA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1267-0768</w:t>
            </w:r>
          </w:p>
        </w:tc>
      </w:tr>
      <w:tr w:rsidR="00C61525" w14:paraId="74EC6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90A1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(uitgespaard) METAAL BEDRIJFSBOND NVV (lijn) DISTRICT 9 HENRI POLAKLAAN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4DC82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0369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-0271</w:t>
            </w:r>
          </w:p>
        </w:tc>
      </w:tr>
      <w:tr w:rsidR="00C61525" w14:paraId="300D3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2DDF0" w14:textId="77777777" w:rsidR="00C61525" w:rsidRDefault="0023284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4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ab/>
              <w:t>(vignet) industrie bond n.v.v. DISTRICT 9 HENRI POLAKLAAN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902CC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0672-</w:t>
            </w:r>
            <w:r w:rsidR="00D14E23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0177</w:t>
            </w:r>
          </w:p>
        </w:tc>
      </w:tr>
    </w:tbl>
    <w:p w14:paraId="0635ED45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</w:p>
    <w:p w14:paraId="5DDC16E1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HR 1547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ab/>
        <w:t>'s-GRAVENHAGE</w:t>
      </w:r>
      <w:r>
        <w:rPr>
          <w:rFonts w:ascii="Arial" w:hAnsi="Arial" w:cs="Arial"/>
          <w:spacing w:val="-3"/>
          <w:sz w:val="18"/>
          <w:szCs w:val="18"/>
          <w:lang w:val="en-US"/>
        </w:rPr>
        <w:tab/>
        <w:t>(naar HR 805)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496E9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69306" w14:textId="77777777" w:rsidR="00C61525" w:rsidRDefault="00C61525" w:rsidP="0023284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ab/>
              <w:t>AN MB DISTRICT 10 PRINSEGRACHT 72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32C7C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1260-0765</w:t>
            </w:r>
          </w:p>
        </w:tc>
      </w:tr>
      <w:tr w:rsidR="00C61525" w14:paraId="1BFE0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C12E5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*2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ab/>
              <w:t>AN MB DISTRICT 10 BACHMANSTR. 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DA56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1266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-0868</w:t>
            </w:r>
          </w:p>
        </w:tc>
      </w:tr>
      <w:tr w:rsidR="00C61525" w14:paraId="763B7E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A2501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industrie bond n.v.v. DISTRICT 10 BACNMANSTRAAT 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A8A61" w14:textId="77777777" w:rsidR="00C61525" w:rsidRDefault="00D14E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72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>-0873</w:t>
            </w:r>
          </w:p>
        </w:tc>
      </w:tr>
      <w:tr w:rsidR="00C61525" w14:paraId="15636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4ADD5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industrie bond n.v.v. DISTRICT 10 STATENLAAN 126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DBFCA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="00D14E23">
              <w:rPr>
                <w:rFonts w:ascii="Arial" w:hAnsi="Arial" w:cs="Arial"/>
                <w:spacing w:val="-3"/>
                <w:sz w:val="18"/>
                <w:szCs w:val="18"/>
              </w:rPr>
              <w:t>374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-1276</w:t>
            </w:r>
          </w:p>
        </w:tc>
      </w:tr>
    </w:tbl>
    <w:p w14:paraId="20B66DDD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11A16D89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1548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ROTTERDAM</w:t>
      </w:r>
      <w:r>
        <w:rPr>
          <w:rFonts w:ascii="Arial" w:hAnsi="Arial" w:cs="Arial"/>
          <w:spacing w:val="-3"/>
          <w:sz w:val="18"/>
          <w:szCs w:val="18"/>
        </w:rPr>
        <w:tab/>
        <w:t>(naar HR 628)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67D410F" w14:textId="77777777" w:rsidTr="00D14E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E7B9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AN MB DISTRICT 11 HEEMRAADSSINGEL 219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DA4EF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0362-1067</w:t>
            </w:r>
          </w:p>
        </w:tc>
      </w:tr>
      <w:tr w:rsidR="00D14E23" w14:paraId="373C4B7C" w14:textId="77777777" w:rsidTr="00D14E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5CD4A" w14:textId="77777777" w:rsidR="00D14E23" w:rsidRDefault="00D14E23" w:rsidP="00706947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(uitgespaard) METAAL BEDRIJFSBOND NVV (lijn) DISTRICT 11 HEEMRAADSSINGEL 219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17EDB" w14:textId="77777777" w:rsidR="00D14E23" w:rsidRDefault="00D14E23" w:rsidP="00706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0570</w:t>
            </w:r>
          </w:p>
        </w:tc>
      </w:tr>
    </w:tbl>
    <w:p w14:paraId="1F28A92B" w14:textId="77777777" w:rsidR="00C61525" w:rsidRPr="00D14E23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2845" w14:paraId="60233C68" w14:textId="77777777" w:rsidTr="002328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E9748" w14:textId="77777777" w:rsidR="00232845" w:rsidRDefault="00232845" w:rsidP="0023284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 8216 # Nederlandse Culturele Sportbond</w:t>
            </w:r>
            <w:r w:rsidR="00730D32">
              <w:rPr>
                <w:rFonts w:ascii="Arial" w:hAnsi="Arial" w:cs="Arial"/>
                <w:spacing w:val="-3"/>
                <w:sz w:val="18"/>
                <w:szCs w:val="18"/>
              </w:rPr>
              <w:t xml:space="preserve"> 1926-1976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E9BFE" w14:textId="77777777" w:rsidR="00232845" w:rsidRDefault="00232845" w:rsidP="002328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0474-0975</w:t>
            </w:r>
            <w:r w:rsidR="00730D32">
              <w:rPr>
                <w:rFonts w:ascii="Arial" w:hAnsi="Arial" w:cs="Arial"/>
                <w:spacing w:val="-3"/>
                <w:sz w:val="18"/>
                <w:szCs w:val="18"/>
              </w:rPr>
              <w:t xml:space="preserve"> (000)</w:t>
            </w:r>
          </w:p>
        </w:tc>
      </w:tr>
      <w:tr w:rsidR="00C61525" w14:paraId="3B80CA17" w14:textId="77777777" w:rsidTr="001F0B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15984" w14:textId="77777777" w:rsidR="00C61525" w:rsidRDefault="00232845" w:rsidP="0023284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(als 3)</w:t>
            </w:r>
            <w:r w:rsidR="00D14E23">
              <w:rPr>
                <w:rFonts w:ascii="Arial" w:hAnsi="Arial" w:cs="Arial"/>
                <w:spacing w:val="-3"/>
                <w:sz w:val="18"/>
                <w:szCs w:val="18"/>
              </w:rPr>
              <w:t xml:space="preserve"> # 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(</w:t>
            </w:r>
            <w:r w:rsidR="00D14E23">
              <w:rPr>
                <w:rFonts w:ascii="Arial" w:hAnsi="Arial" w:cs="Arial"/>
                <w:spacing w:val="-3"/>
                <w:sz w:val="18"/>
                <w:szCs w:val="18"/>
              </w:rPr>
              <w:t>gestileerde sporters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) ncs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 xml:space="preserve"> 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400D4" w14:textId="77777777" w:rsidR="00C61525" w:rsidRDefault="00D14E23" w:rsidP="001F0B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1075-0177</w:t>
            </w:r>
          </w:p>
        </w:tc>
      </w:tr>
      <w:tr w:rsidR="00D14E23" w14:paraId="1D4D32E0" w14:textId="77777777" w:rsidTr="001F0B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59E9C" w14:textId="77777777" w:rsidR="00D14E23" w:rsidRDefault="00232845" w:rsidP="000F36F9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5</w:t>
            </w:r>
            <w:r w:rsidR="00D14E23">
              <w:rPr>
                <w:rFonts w:ascii="Arial" w:hAnsi="Arial" w:cs="Arial"/>
                <w:spacing w:val="-3"/>
                <w:sz w:val="18"/>
                <w:szCs w:val="18"/>
              </w:rPr>
              <w:tab/>
              <w:t>(als 3) # (gestileerde sporters) ncs 50 recreatiesportdagen 27 en 28 maart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2A0BC" w14:textId="77777777" w:rsidR="00D14E23" w:rsidRDefault="00D14E23" w:rsidP="000F3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0376</w:t>
            </w:r>
          </w:p>
        </w:tc>
      </w:tr>
      <w:tr w:rsidR="00D14E23" w14:paraId="720094C0" w14:textId="77777777" w:rsidTr="001F0B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58867" w14:textId="77777777" w:rsidR="00D14E23" w:rsidRDefault="00232845" w:rsidP="00D14E23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6</w:t>
            </w:r>
            <w:r w:rsidR="00D14E23">
              <w:rPr>
                <w:rFonts w:ascii="Arial" w:hAnsi="Arial" w:cs="Arial"/>
                <w:spacing w:val="-3"/>
                <w:sz w:val="18"/>
                <w:szCs w:val="18"/>
              </w:rPr>
              <w:tab/>
              <w:t>(als 3) # (als rechthoek: NATIONAAL JUBILEUM PINKSTERKAMP) (daarin) (gestileerde sporters) ncs 50 5-6-7 juni 1976 OOSTELIJK FLEVOLAND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EA6C5" w14:textId="77777777" w:rsidR="00D14E23" w:rsidRDefault="00D14E23" w:rsidP="000F3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0576</w:t>
            </w:r>
          </w:p>
        </w:tc>
      </w:tr>
      <w:tr w:rsidR="007126CC" w14:paraId="2751ABCB" w14:textId="77777777" w:rsidTr="001F0B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78B01" w14:textId="77777777" w:rsidR="007126CC" w:rsidRDefault="00232845" w:rsidP="000F36F9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7</w:t>
            </w:r>
            <w:r w:rsidR="007126CC">
              <w:rPr>
                <w:rFonts w:ascii="Arial" w:hAnsi="Arial" w:cs="Arial"/>
                <w:spacing w:val="-3"/>
                <w:sz w:val="18"/>
                <w:szCs w:val="18"/>
              </w:rPr>
              <w:tab/>
              <w:t>(als 3) # (als boog) C.S.I.T. KAMPIOENSCHAPPEN HANDBAL 16 t/m 19 sept. 1976 (daarin) (gestileerde sporters) ncs 50 AMSTERDAM ZEIST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C6595" w14:textId="77777777" w:rsidR="007126CC" w:rsidRDefault="007126CC" w:rsidP="000F3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0776</w:t>
            </w:r>
          </w:p>
        </w:tc>
      </w:tr>
      <w:tr w:rsidR="001F0B66" w14:paraId="2AC65BF5" w14:textId="77777777" w:rsidTr="001F0B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85A19" w14:textId="77777777" w:rsidR="001F0B66" w:rsidRDefault="00232845" w:rsidP="007126CC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8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ab/>
            </w:r>
            <w:r w:rsidR="007126CC">
              <w:rPr>
                <w:rFonts w:ascii="Arial" w:hAnsi="Arial" w:cs="Arial"/>
                <w:spacing w:val="-3"/>
                <w:sz w:val="18"/>
                <w:szCs w:val="18"/>
              </w:rPr>
              <w:t xml:space="preserve">(als 3) # 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>(</w:t>
            </w:r>
            <w:r w:rsidR="007126CC">
              <w:rPr>
                <w:rFonts w:ascii="Arial" w:hAnsi="Arial" w:cs="Arial"/>
                <w:spacing w:val="-3"/>
                <w:sz w:val="18"/>
                <w:szCs w:val="18"/>
              </w:rPr>
              <w:t>gestileerde sporters)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 xml:space="preserve"> ncs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53246" w14:textId="77777777" w:rsidR="001F0B66" w:rsidRDefault="00232845" w:rsidP="000F3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1177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0280</w:t>
            </w:r>
          </w:p>
        </w:tc>
      </w:tr>
    </w:tbl>
    <w:p w14:paraId="16C29D26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431377CC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1549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DORDRECHT</w:t>
      </w:r>
      <w:r>
        <w:rPr>
          <w:rFonts w:ascii="Arial" w:hAnsi="Arial" w:cs="Arial"/>
          <w:spacing w:val="-3"/>
          <w:sz w:val="18"/>
          <w:szCs w:val="18"/>
        </w:rPr>
        <w:tab/>
        <w:t>(naar? HR 5875)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BEA6C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7A167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AN MB DISTRICT 12 SINGEL 250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7D385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0967</w:t>
            </w:r>
          </w:p>
        </w:tc>
      </w:tr>
      <w:tr w:rsidR="00C61525" w14:paraId="3D06A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B275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(uitgespaard) METAAL BEDRIJFSBOND NVV (lijn) DISTRICT 12 W.H. VLIEGENSTR. 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11EC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1268</w:t>
            </w:r>
          </w:p>
        </w:tc>
      </w:tr>
      <w:tr w:rsidR="00C61525" w14:paraId="3D385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73A8C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industrie bond n.v.v. DISTRICT 12 W.H. VLIEGENSTR. 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DE008" w14:textId="77777777" w:rsidR="00C61525" w:rsidRDefault="00847F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08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72-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0777</w:t>
            </w:r>
          </w:p>
        </w:tc>
      </w:tr>
    </w:tbl>
    <w:p w14:paraId="36830626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5B8FB30C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1550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05C83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4CBFF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(op weegschaal) Bizerba Fa.Th.Danckaarts &amp; Zonen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2BA0C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1162-0888</w:t>
            </w:r>
          </w:p>
        </w:tc>
      </w:tr>
    </w:tbl>
    <w:p w14:paraId="6C3238EE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5DBEFEFE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1551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4A0C9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92BEC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COÖP. VER. CSB CENTR.SCHEEPSBOUW BUR. COOLSINGEL 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6A173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0163</w:t>
            </w:r>
          </w:p>
        </w:tc>
      </w:tr>
      <w:tr w:rsidR="00C61525" w14:paraId="203B25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75FD0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CSB CENTR.SCHEEPSBOUW BUR. COOLSINGEL 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39D02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1266</w:t>
            </w:r>
          </w:p>
        </w:tc>
      </w:tr>
    </w:tbl>
    <w:p w14:paraId="181B70AE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1B38B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E855F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ORANJELAAN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F7642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0671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>-0</w:t>
            </w:r>
            <w:r w:rsidR="000F7E12">
              <w:rPr>
                <w:rFonts w:ascii="Arial" w:hAnsi="Arial" w:cs="Arial"/>
                <w:spacing w:val="-3"/>
                <w:sz w:val="18"/>
                <w:szCs w:val="18"/>
              </w:rPr>
              <w:t>680</w:t>
            </w:r>
          </w:p>
        </w:tc>
      </w:tr>
    </w:tbl>
    <w:p w14:paraId="6B223498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1A489C5D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1552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OLDENZAAL</w:t>
      </w:r>
      <w:r>
        <w:rPr>
          <w:rFonts w:ascii="Arial" w:hAnsi="Arial" w:cs="Arial"/>
          <w:spacing w:val="-3"/>
          <w:sz w:val="18"/>
          <w:szCs w:val="18"/>
        </w:rPr>
        <w:tab/>
        <w:t>(naar PR 3133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F2AC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35A0C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GEMEENTE-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27C6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0961</w:t>
            </w:r>
          </w:p>
        </w:tc>
      </w:tr>
    </w:tbl>
    <w:p w14:paraId="6875FCD9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WADDINXVEEN</w:t>
      </w:r>
      <w:r>
        <w:rPr>
          <w:rFonts w:ascii="Arial" w:hAnsi="Arial" w:cs="Arial"/>
          <w:spacing w:val="-3"/>
          <w:sz w:val="18"/>
          <w:szCs w:val="18"/>
        </w:rPr>
        <w:tab/>
        <w:t>(naar HR 8215)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04E8FA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1F251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FA C.P.BROER # (3 bakkers) HOLLAND's EERSTE ELEKTRISCHE AMANDELSPIJS- EN FONDANTFABRIEK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9CCF7" w14:textId="77777777" w:rsidR="00C61525" w:rsidRDefault="00847F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1262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0167</w:t>
            </w:r>
          </w:p>
        </w:tc>
      </w:tr>
      <w:tr w:rsidR="00C61525" w14:paraId="31CF2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925A3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35 # (3 bakkers) BAKKERIJGRONDSTOFFEN C.P.BROER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5E8C2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0467-0772</w:t>
            </w:r>
          </w:p>
        </w:tc>
      </w:tr>
      <w:tr w:rsidR="00C61525" w14:paraId="26CC5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222AA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(als 3) # (si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houet BW) Bakkerijgrondstoffen C.P.BROER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8D190" w14:textId="77777777" w:rsidR="00C61525" w:rsidRDefault="00847F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04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76-1285</w:t>
            </w:r>
          </w:p>
        </w:tc>
      </w:tr>
    </w:tbl>
    <w:p w14:paraId="08AF3A65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455FF2CF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1553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DELFT</w:t>
      </w:r>
      <w:r>
        <w:rPr>
          <w:rFonts w:ascii="Arial" w:hAnsi="Arial" w:cs="Arial"/>
          <w:spacing w:val="-3"/>
          <w:sz w:val="18"/>
          <w:szCs w:val="18"/>
        </w:rPr>
        <w:tab/>
        <w:t>(naar HR 698)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5233D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2B8EF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LABORATORIUM VOOR GRONDMECHANICA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521C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1060-0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72</w:t>
            </w:r>
          </w:p>
        </w:tc>
      </w:tr>
      <w:tr w:rsidR="00C61525" w14:paraId="06AD3A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19D34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ab/>
              <w:t>POSTBUS 69 # grondmechanica (vignet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8958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0273-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74</w:t>
            </w:r>
          </w:p>
        </w:tc>
      </w:tr>
    </w:tbl>
    <w:p w14:paraId="3EA56904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6ABA86C2" w14:textId="77777777" w:rsidR="008F2B0A" w:rsidRDefault="00C61525" w:rsidP="008F2B0A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1554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 w:rsidR="008F2B0A">
        <w:rPr>
          <w:rFonts w:ascii="Arial" w:hAnsi="Arial" w:cs="Arial"/>
          <w:b/>
          <w:bCs/>
          <w:spacing w:val="-3"/>
          <w:sz w:val="18"/>
          <w:szCs w:val="18"/>
        </w:rPr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2B0A" w14:paraId="38DC7D9E" w14:textId="77777777" w:rsidTr="00D432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0A52F" w14:textId="77777777" w:rsidR="008F2B0A" w:rsidRDefault="008F2B0A" w:rsidP="00D4327C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155 # Hasler kasregisters voor betere controle – BéKROES’ KASREGISTERS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DB459" w14:textId="77777777" w:rsidR="008F2B0A" w:rsidRDefault="008F2B0A" w:rsidP="00D432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commentRangeStart w:id="4"/>
            <w:r>
              <w:rPr>
                <w:rFonts w:ascii="Arial" w:hAnsi="Arial" w:cs="Arial"/>
                <w:spacing w:val="-3"/>
                <w:sz w:val="18"/>
                <w:szCs w:val="18"/>
              </w:rPr>
              <w:t>0164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7DCBF494" w14:textId="77777777" w:rsidR="00C61525" w:rsidRDefault="008F2B0A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 w:rsidR="00C61525">
        <w:rPr>
          <w:rFonts w:ascii="Arial" w:hAnsi="Arial" w:cs="Arial"/>
          <w:b/>
          <w:bCs/>
          <w:spacing w:val="-3"/>
          <w:sz w:val="18"/>
          <w:szCs w:val="18"/>
        </w:rPr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C69C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2DE5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(gestiIeerde dierenkop) ALOPEX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8336E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0168-0986</w:t>
            </w:r>
          </w:p>
        </w:tc>
      </w:tr>
    </w:tbl>
    <w:p w14:paraId="400CC6E7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4537520D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1555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URMOND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0B416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3972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HOUTHANDEL (gebogen) FRANS NOHLMANS &amp; ZOON N.V. URMOND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AE2F2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0373-0889</w:t>
            </w:r>
          </w:p>
        </w:tc>
      </w:tr>
    </w:tbl>
    <w:p w14:paraId="6687EDD9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07BC98DE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1556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HALFWEG-ZWANENBURG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22CB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139DD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N.V. NATIONAAL KASREGISTERS # (in blokjes) NCR VAN EERSTE REGISTRATIE TOT LAATSTE INFORMATIE VIA KASREGISTERS, TEL- EN BOEKHOUDMACHINES EN COMPUTERS.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5BC7D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0169-0671</w:t>
            </w:r>
          </w:p>
        </w:tc>
      </w:tr>
    </w:tbl>
    <w:p w14:paraId="292CE696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ZWANENBURG</w:t>
      </w:r>
      <w:r>
        <w:rPr>
          <w:rFonts w:ascii="Arial" w:hAnsi="Arial" w:cs="Arial"/>
          <w:spacing w:val="-3"/>
          <w:sz w:val="18"/>
          <w:szCs w:val="18"/>
        </w:rPr>
        <w:tab/>
        <w:t>(naar HR 3268)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B744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6D6CB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90 # (in blokjes) NCR VAN EERSTE REGISTRATIE TOT LAATSTE INFORMATIE VIA KASREGISTERS, TEL- EN BOEKHOUDMACHINES EN COMPUTERS.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AFC7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1171</w:t>
            </w:r>
          </w:p>
        </w:tc>
      </w:tr>
      <w:tr w:rsidR="00C61525" w14:paraId="46896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8D00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(als 2) # (in blokjes) NCR COMPUTERS EN TERMINALS BOEKHOUD-, FACTUREER-, TEL- EN REKENMACHINES KASREGISTERS,REKENCENTRUM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1BA6B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0373-0177</w:t>
            </w:r>
          </w:p>
        </w:tc>
      </w:tr>
    </w:tbl>
    <w:p w14:paraId="20AE6E8B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5ED393A0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1557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UITHOORN</w:t>
      </w:r>
      <w:r>
        <w:rPr>
          <w:rFonts w:ascii="Arial" w:hAnsi="Arial" w:cs="Arial"/>
          <w:spacing w:val="-3"/>
          <w:sz w:val="18"/>
          <w:szCs w:val="18"/>
        </w:rPr>
        <w:tab/>
        <w:t>(naar HR 574)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41A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345C0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IBM ONTWIKKELINGS LABORATORIUM POSTBUS 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7D4C8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0562-0369</w:t>
            </w:r>
          </w:p>
        </w:tc>
      </w:tr>
    </w:tbl>
    <w:p w14:paraId="31E6375E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0C9D3F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6CC44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(in/naast E) Coordination centre (pijl) Europa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7329C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0772-</w:t>
            </w:r>
            <w:r w:rsidR="00232845">
              <w:rPr>
                <w:rFonts w:ascii="Arial" w:hAnsi="Arial" w:cs="Arial"/>
                <w:spacing w:val="-3"/>
                <w:sz w:val="18"/>
                <w:szCs w:val="18"/>
              </w:rPr>
              <w:t>12</w:t>
            </w:r>
            <w:r w:rsidR="00813CE8">
              <w:rPr>
                <w:rFonts w:ascii="Arial" w:hAnsi="Arial" w:cs="Arial"/>
                <w:spacing w:val="-3"/>
                <w:sz w:val="18"/>
                <w:szCs w:val="18"/>
              </w:rPr>
              <w:t>77</w:t>
            </w:r>
          </w:p>
        </w:tc>
      </w:tr>
    </w:tbl>
    <w:p w14:paraId="07940769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0282C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D04F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SPOORLAAN 7 # (in/naast E) Coordination centre (pijl) Europa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4259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0973</w:t>
            </w:r>
            <w:r w:rsidR="00813CE8">
              <w:rPr>
                <w:rFonts w:ascii="Arial" w:hAnsi="Arial" w:cs="Arial"/>
                <w:spacing w:val="-3"/>
                <w:sz w:val="18"/>
                <w:szCs w:val="18"/>
              </w:rPr>
              <w:t>-0174</w:t>
            </w:r>
          </w:p>
        </w:tc>
      </w:tr>
    </w:tbl>
    <w:p w14:paraId="6ECA94AF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6CB6FC6E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1558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FRANEKER</w:t>
      </w:r>
      <w:r>
        <w:rPr>
          <w:rFonts w:ascii="Arial" w:hAnsi="Arial" w:cs="Arial"/>
          <w:spacing w:val="-3"/>
          <w:sz w:val="18"/>
          <w:szCs w:val="18"/>
        </w:rPr>
        <w:tab/>
        <w:t>(naar HR 2974)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E1EE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EE64C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OOSTWOUD FABRIEKEN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5BF76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0661-0969</w:t>
            </w:r>
          </w:p>
        </w:tc>
      </w:tr>
      <w:tr w:rsidR="00C61525" w14:paraId="1616F1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002A9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oostwoud fabrieken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2EC7A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0470-0</w:t>
            </w:r>
            <w:r w:rsidR="00813CE8"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75</w:t>
            </w:r>
          </w:p>
        </w:tc>
      </w:tr>
    </w:tbl>
    <w:p w14:paraId="09385B55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52148DF7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R 1559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334E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71E82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(kaart Nederland) .Rotterdam DE WILD Strevelsweg 696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A6301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0562</w:t>
            </w:r>
            <w:r w:rsidR="00813CE8">
              <w:rPr>
                <w:rFonts w:ascii="Arial" w:hAnsi="Arial" w:cs="Arial"/>
                <w:spacing w:val="-3"/>
                <w:sz w:val="18"/>
                <w:szCs w:val="18"/>
              </w:rPr>
              <w:t>-0764</w:t>
            </w:r>
          </w:p>
        </w:tc>
      </w:tr>
      <w:tr w:rsidR="00C61525" w14:paraId="4662C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1F1F3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(helm) ROVIM (tandwiel) ROUPPE VAN DER VOORT's INDUSTRIE- EN METAALMIJ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BA702" w14:textId="77777777" w:rsidR="00C61525" w:rsidRDefault="00813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04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69-0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6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71</w:t>
            </w:r>
          </w:p>
        </w:tc>
      </w:tr>
    </w:tbl>
    <w:p w14:paraId="565C6CE0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32C9AF3C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1560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5FAF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44CD0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Vanu Raamstraat 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3B45D" w14:textId="77777777" w:rsidR="00C61525" w:rsidRDefault="00813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0263-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0663</w:t>
            </w:r>
          </w:p>
        </w:tc>
      </w:tr>
      <w:tr w:rsidR="00C61525" w14:paraId="2212D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6F816" w14:textId="77777777" w:rsidR="00C61525" w:rsidRDefault="00813CE8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~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GED.BURGWAL 34 # N.V. HAAGSE TEXTIEL GROOTHANDEL (telefoon) 650850 (5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834EA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0969-1075</w:t>
            </w:r>
          </w:p>
        </w:tc>
      </w:tr>
      <w:tr w:rsidR="00C61525" w14:paraId="7D3B5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32120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(als 2) # leefsma woningtextiel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A90A1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1175 (000)</w:t>
            </w:r>
          </w:p>
        </w:tc>
      </w:tr>
    </w:tbl>
    <w:p w14:paraId="69D28554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4C51CFBE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1561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ZWIJNDRECHT</w:t>
      </w:r>
      <w:r>
        <w:rPr>
          <w:rFonts w:ascii="Arial" w:hAnsi="Arial" w:cs="Arial"/>
          <w:spacing w:val="-3"/>
          <w:sz w:val="18"/>
          <w:szCs w:val="18"/>
        </w:rPr>
        <w:tab/>
        <w:t>(van (F) 1456,naar HR 445)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4E124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B78E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(wapen) (in rechthoek) van leeuwen buizen =zwijndrecht=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9F75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0161-0165</w:t>
            </w:r>
          </w:p>
        </w:tc>
      </w:tr>
    </w:tbl>
    <w:p w14:paraId="2D632DB6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A32A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D622D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AARENS Kantoormachines N.V. Hasler Frankeermachines Kasregisters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C47FD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="009E7ADB"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66-0872</w:t>
            </w:r>
          </w:p>
        </w:tc>
      </w:tr>
    </w:tbl>
    <w:p w14:paraId="344FC2BF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72EEE18A" w14:textId="77777777" w:rsidR="00C61525" w:rsidRPr="00A45E9A" w:rsidRDefault="00C61525" w:rsidP="00A45E9A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1562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AMSTERDAM</w:t>
      </w:r>
      <w:r w:rsidR="00A45E9A" w:rsidRPr="00A45E9A">
        <w:rPr>
          <w:rFonts w:ascii="Arial" w:hAnsi="Arial" w:cs="Arial"/>
          <w:bCs/>
          <w:spacing w:val="-3"/>
          <w:sz w:val="18"/>
          <w:szCs w:val="18"/>
        </w:rPr>
        <w:tab/>
        <w:t>(naar HR 1546)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9571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F6843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ANMB AFDELING AMSTERDAM HENRI POLAKLAAN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FB95D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0364</w:t>
            </w:r>
          </w:p>
        </w:tc>
      </w:tr>
    </w:tbl>
    <w:p w14:paraId="4DCB7FE6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12F66BEE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1563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767C0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46FB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J.v.NASSAUSTR. 19 # (in afgeronde rechthoek) Plessey is everywhere (globe)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AC387" w14:textId="77777777" w:rsidR="00C61525" w:rsidRDefault="00A45E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0162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-1164</w:t>
            </w:r>
          </w:p>
        </w:tc>
      </w:tr>
      <w:tr w:rsidR="00C61525" w14:paraId="64CC6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EE77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202 # (in afgeronde rechthoek) Plessey is everywhere (globe)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25A3B" w14:textId="77777777" w:rsidR="00C61525" w:rsidRDefault="00A45E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1165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-1269</w:t>
            </w:r>
          </w:p>
        </w:tc>
      </w:tr>
    </w:tbl>
    <w:p w14:paraId="1034642A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NOORDWIJK</w:t>
      </w:r>
      <w:r>
        <w:rPr>
          <w:rFonts w:ascii="Arial" w:hAnsi="Arial" w:cs="Arial"/>
          <w:spacing w:val="-3"/>
          <w:sz w:val="18"/>
          <w:szCs w:val="18"/>
        </w:rPr>
        <w:tab/>
        <w:t>(naar HR 7011)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64F2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36132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V.D.MORTELSTR. 6 # (in afgeronde rechthoek) Plessey is everywhere (globe)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48F02" w14:textId="77777777" w:rsidR="00C61525" w:rsidRDefault="00A45E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71-</w:t>
            </w:r>
            <w:r w:rsidR="001D07EC">
              <w:rPr>
                <w:rFonts w:ascii="Arial" w:hAnsi="Arial" w:cs="Arial"/>
                <w:spacing w:val="-3"/>
                <w:sz w:val="18"/>
                <w:szCs w:val="18"/>
              </w:rPr>
              <w:t>0380</w:t>
            </w:r>
          </w:p>
        </w:tc>
      </w:tr>
    </w:tbl>
    <w:p w14:paraId="450D3068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2606DC66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1564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93F5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20DFE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BEDRIJFS- PENSIOEN- FONDS V.D. VERBRUIKS- COÖPERATIES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FBA6B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1161-1080</w:t>
            </w:r>
          </w:p>
        </w:tc>
      </w:tr>
      <w:tr w:rsidR="00C61525" w14:paraId="33E76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B6B61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(over geldkist) SPAART BIJ DE ASV A.v.OSTADELAAN 122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5602" w14:textId="77777777" w:rsidR="00C61525" w:rsidRDefault="00A45E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0762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-0373</w:t>
            </w:r>
          </w:p>
        </w:tc>
      </w:tr>
    </w:tbl>
    <w:p w14:paraId="4FA5195D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0BCAE5D2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1565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TIEL</w:t>
      </w:r>
      <w:r>
        <w:rPr>
          <w:rFonts w:ascii="Arial" w:hAnsi="Arial" w:cs="Arial"/>
          <w:spacing w:val="-3"/>
          <w:sz w:val="18"/>
          <w:szCs w:val="18"/>
        </w:rPr>
        <w:tab/>
        <w:t>(naar HR 2521)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498EA8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F6563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JONKERS &amp; CO N.V. IJZERWAREN GEREEDSCHAPPEN HUISH. ART. HOOFDDEP</w:t>
            </w:r>
            <w:r w:rsidR="00A45E9A">
              <w:rPr>
                <w:rFonts w:ascii="Arial" w:hAnsi="Arial" w:cs="Arial"/>
                <w:spacing w:val="-3"/>
                <w:sz w:val="18"/>
                <w:szCs w:val="18"/>
              </w:rPr>
              <w:t>Ô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T: SHELL-BUTAGAS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12E00" w14:textId="77777777" w:rsidR="00C61525" w:rsidRDefault="00A45E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1263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-0770</w:t>
            </w:r>
          </w:p>
        </w:tc>
      </w:tr>
    </w:tbl>
    <w:p w14:paraId="00D749D4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</w:p>
    <w:p w14:paraId="5E37FE50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HR 1566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ab/>
        <w:t>ARNHEM</w:t>
      </w:r>
      <w:r>
        <w:rPr>
          <w:rFonts w:ascii="Arial" w:hAnsi="Arial" w:cs="Arial"/>
          <w:spacing w:val="-3"/>
          <w:sz w:val="18"/>
          <w:szCs w:val="18"/>
          <w:lang w:val="en-US"/>
        </w:rPr>
        <w:tab/>
        <w:t>(naar HR 741)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828D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43B07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REVALIDATIE- CENTRUM JOHANNA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9331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="00A45E9A"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62-0376</w:t>
            </w:r>
          </w:p>
        </w:tc>
      </w:tr>
      <w:tr w:rsidR="00C61525" w14:paraId="37BC2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67EE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(sleutel) Aktie "OPEN HET DORP" (lijn) HEIJENOORDSEWEG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EF9A6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0163-1063</w:t>
            </w:r>
          </w:p>
        </w:tc>
      </w:tr>
    </w:tbl>
    <w:p w14:paraId="478C5C96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6EC8B05E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lastRenderedPageBreak/>
        <w:t>HR 1567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19EE89F2" w14:textId="77777777" w:rsidTr="00D372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30A19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GASTHUISLAAN 214 # (transformator) TBR DELFT TECHNISCH BUREAU J.TH. VAN REIJSEN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735F9" w14:textId="77777777" w:rsidR="00C61525" w:rsidRDefault="00D372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62-0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263</w:t>
            </w:r>
          </w:p>
        </w:tc>
      </w:tr>
      <w:tr w:rsidR="00C61525" w14:paraId="6038D72A" w14:textId="77777777" w:rsidTr="00D372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EBF62" w14:textId="77777777" w:rsidR="00C61525" w:rsidRDefault="00D372F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(als 1) # (in rechthoek) (rechthoek) IMHOF'S INSTRUMENT KASTEN (vierhoek)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114D3" w14:textId="77777777" w:rsidR="00C61525" w:rsidRDefault="00D372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0463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-0371</w:t>
            </w:r>
          </w:p>
        </w:tc>
      </w:tr>
      <w:tr w:rsidR="00D372F5" w14:paraId="52CB4C49" w14:textId="77777777" w:rsidTr="00D372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3517A" w14:textId="77777777" w:rsidR="00D372F5" w:rsidRDefault="00D372F5" w:rsidP="00706947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(als 1) # (in rechthoek) (transformator) TBR DELFT ALLES VOOR ELECTRONICA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9B2C0" w14:textId="77777777" w:rsidR="00D372F5" w:rsidRDefault="00D372F5" w:rsidP="00706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0663-1063</w:t>
            </w:r>
          </w:p>
        </w:tc>
      </w:tr>
      <w:tr w:rsidR="00C61525" w14:paraId="77D3EAD9" w14:textId="77777777" w:rsidTr="00D372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A72DF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 xml:space="preserve">SCHIEWEG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18/P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# (in rechthoek) (rechthoek) IMHOF'S INSTRUMENT KASTEN (vierhoek)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5B37F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0671-0776</w:t>
            </w:r>
          </w:p>
        </w:tc>
      </w:tr>
      <w:tr w:rsidR="00C61525" w14:paraId="4BD8CD6C" w14:textId="77777777" w:rsidTr="00D372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56D43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SCHIEWEG # (in rechthoek) (rechthoek) IMHOF'S INSTRUMENT KASTEN (vierhoek)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D6281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="00D372F5">
              <w:rPr>
                <w:rFonts w:ascii="Arial" w:hAnsi="Arial" w:cs="Arial"/>
                <w:spacing w:val="-3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76-0278</w:t>
            </w:r>
          </w:p>
        </w:tc>
      </w:tr>
    </w:tbl>
    <w:p w14:paraId="574D8AEA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54D71550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1568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7F46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983E4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ab/>
              <w:t xml:space="preserve">anno (bakker, 2 sleutels, in cirkel) 1847 BACKER &amp; Co. N.V. 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Postbus 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595E6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0361-0277</w:t>
            </w:r>
          </w:p>
        </w:tc>
      </w:tr>
    </w:tbl>
    <w:p w14:paraId="36B02B8E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1F83BE54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1569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</w:t>
      </w:r>
      <w:r>
        <w:rPr>
          <w:rFonts w:ascii="Arial" w:hAnsi="Arial" w:cs="Arial"/>
          <w:b/>
          <w:bCs/>
          <w:spacing w:val="-3"/>
          <w:sz w:val="18"/>
          <w:szCs w:val="18"/>
          <w:lang w:val="en-US"/>
        </w:rPr>
        <w:t>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B936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96AE5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465 # Aguilar treffend goed (kroon) HOFLEVERANCIER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6868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1261-1266</w:t>
            </w:r>
          </w:p>
        </w:tc>
      </w:tr>
    </w:tbl>
    <w:p w14:paraId="1FD8B45B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ROTTERDAM</w:t>
      </w:r>
      <w:r>
        <w:rPr>
          <w:rFonts w:ascii="Arial" w:hAnsi="Arial" w:cs="Arial"/>
          <w:spacing w:val="-3"/>
          <w:sz w:val="18"/>
          <w:szCs w:val="18"/>
        </w:rPr>
        <w:tab/>
        <w:t>Carp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0DE9A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BD489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962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55E91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0573</w:t>
            </w:r>
          </w:p>
        </w:tc>
      </w:tr>
    </w:tbl>
    <w:p w14:paraId="58FE9EA2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HENDRIK IDO AMBACHT</w:t>
      </w:r>
      <w:r>
        <w:rPr>
          <w:rFonts w:ascii="Arial" w:hAnsi="Arial" w:cs="Arial"/>
          <w:spacing w:val="-3"/>
          <w:sz w:val="18"/>
          <w:szCs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A550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8A49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EF25F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1073-0675</w:t>
            </w:r>
          </w:p>
        </w:tc>
      </w:tr>
    </w:tbl>
    <w:p w14:paraId="1AB625F7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58DB286E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1570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  <w:r>
        <w:rPr>
          <w:rFonts w:ascii="Arial" w:hAnsi="Arial" w:cs="Arial"/>
          <w:spacing w:val="-3"/>
          <w:sz w:val="18"/>
          <w:szCs w:val="18"/>
        </w:rPr>
        <w:tab/>
        <w:t>(naar PB 4278)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73725D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AEA89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KON. EMMAKADE 197 # (voorstelling de Barmhartige Samaritaan)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47D29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1162</w:t>
            </w:r>
          </w:p>
        </w:tc>
      </w:tr>
      <w:tr w:rsidR="00C61525" w14:paraId="7AB20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FFB14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CONRADKADE 53 # (voorstelling de Barmhartige Samaritaan)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FE2F1" w14:textId="77777777" w:rsidR="00C61525" w:rsidRDefault="009D70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1163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12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72</w:t>
            </w:r>
          </w:p>
        </w:tc>
      </w:tr>
      <w:tr w:rsidR="00C61525" w14:paraId="58DF6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EAF4F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(als 2) # (in afgeronde rechthoek) Centraal Kantoor Herv. Gemeente Postbus 6445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817A1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0173-1278</w:t>
            </w:r>
          </w:p>
        </w:tc>
      </w:tr>
    </w:tbl>
    <w:p w14:paraId="0CD6124D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0B88C67A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1571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CF37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2FA22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67 # BRONSEMA's DRUKKERIJ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2AC96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1262-0268</w:t>
            </w:r>
          </w:p>
          <w:p w14:paraId="0893E63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(0871)</w:t>
            </w:r>
          </w:p>
        </w:tc>
      </w:tr>
    </w:tbl>
    <w:p w14:paraId="136DA8B0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NIJMEGEN</w:t>
      </w:r>
      <w:r>
        <w:rPr>
          <w:rFonts w:ascii="Arial" w:hAnsi="Arial" w:cs="Arial"/>
          <w:spacing w:val="-3"/>
          <w:sz w:val="18"/>
          <w:szCs w:val="18"/>
        </w:rPr>
        <w:tab/>
        <w:t>Legrand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1E9C9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D3077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93ED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0573</w:t>
            </w:r>
          </w:p>
        </w:tc>
      </w:tr>
    </w:tbl>
    <w:p w14:paraId="775E7D84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7F0226D0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1572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MOOK</w:t>
      </w:r>
      <w:r>
        <w:rPr>
          <w:rFonts w:ascii="Arial" w:hAnsi="Arial" w:cs="Arial"/>
          <w:spacing w:val="-3"/>
          <w:sz w:val="18"/>
          <w:szCs w:val="18"/>
        </w:rPr>
        <w:tab/>
        <w:t>(naar HR 10092)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12BD7F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7EF21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N.V. VEXMA (moker boven 3 platen) MOOKER PLATEN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D7851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1062-0984</w:t>
            </w:r>
          </w:p>
        </w:tc>
      </w:tr>
    </w:tbl>
    <w:p w14:paraId="0AC42988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2279ED85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1573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  <w:r>
        <w:rPr>
          <w:rFonts w:ascii="Arial" w:hAnsi="Arial" w:cs="Arial"/>
          <w:spacing w:val="-3"/>
          <w:sz w:val="18"/>
          <w:szCs w:val="18"/>
        </w:rPr>
        <w:tab/>
        <w:t>(naar HR 2860)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ADDF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9DA1D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ZETTLER (in cirkel) (monogram ZA)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1595C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0262-0</w:t>
            </w:r>
            <w:r w:rsidR="009D7033">
              <w:rPr>
                <w:rFonts w:ascii="Arial" w:hAnsi="Arial" w:cs="Arial"/>
                <w:spacing w:val="-3"/>
                <w:sz w:val="18"/>
                <w:szCs w:val="18"/>
              </w:rPr>
              <w:t>271</w:t>
            </w:r>
          </w:p>
        </w:tc>
      </w:tr>
      <w:tr w:rsidR="00C61525" w14:paraId="3ACE3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86E52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(als/in cirkel) ZETTLER 88 JAAR SIGNAALTECHNIEK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D23AB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0265-1266</w:t>
            </w:r>
          </w:p>
        </w:tc>
      </w:tr>
      <w:tr w:rsidR="00C61525" w14:paraId="3D297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6D695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STADHOUDERSL. 16-18 # (in cirkel in vierkant) (monogram ZA) ZETTLER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2C8AC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0571-</w:t>
            </w:r>
            <w:r w:rsidR="001D07EC">
              <w:rPr>
                <w:rFonts w:ascii="Arial" w:hAnsi="Arial" w:cs="Arial"/>
                <w:spacing w:val="-3"/>
                <w:sz w:val="18"/>
                <w:szCs w:val="18"/>
              </w:rPr>
              <w:t>0277</w:t>
            </w:r>
          </w:p>
        </w:tc>
      </w:tr>
    </w:tbl>
    <w:p w14:paraId="7AE11829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2868E7D0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1574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  <w:r>
        <w:rPr>
          <w:rFonts w:ascii="Arial" w:hAnsi="Arial" w:cs="Arial"/>
          <w:spacing w:val="-3"/>
          <w:sz w:val="18"/>
          <w:szCs w:val="18"/>
        </w:rPr>
        <w:tab/>
        <w:t>Coll.v.toezicht Ned.Herv.Kerk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72E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1E769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SURINAMESTR. 4 # IS UW ADRES NIET JUIST EN VOLLEDIG VERMELD, LICHT DAN AFZENDER IN.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7809D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(0263)</w:t>
            </w:r>
          </w:p>
          <w:p w14:paraId="28BDB5DE" w14:textId="77777777" w:rsidR="00C61525" w:rsidRDefault="009D70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0463-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0663</w:t>
            </w:r>
          </w:p>
          <w:p w14:paraId="10F6CD48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(</w:t>
            </w:r>
            <w:r w:rsidR="009D7033">
              <w:rPr>
                <w:rFonts w:ascii="Arial" w:hAnsi="Arial" w:cs="Arial"/>
                <w:spacing w:val="-3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70)</w:t>
            </w:r>
          </w:p>
        </w:tc>
      </w:tr>
    </w:tbl>
    <w:p w14:paraId="6D15CB96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DRIEBERGEN-RIJSENBURG</w:t>
      </w:r>
      <w:r>
        <w:rPr>
          <w:rFonts w:ascii="Arial" w:hAnsi="Arial" w:cs="Arial"/>
          <w:spacing w:val="-3"/>
          <w:sz w:val="18"/>
          <w:szCs w:val="18"/>
        </w:rPr>
        <w:tab/>
        <w:t>(naar HR 2836)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B0C4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01FC4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114 # IS UW ADRES NIET JUIST EN VOLLEDIG VERMELD, LICHT DAN AFZENDER IN.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FA028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(0471)</w:t>
            </w:r>
          </w:p>
          <w:p w14:paraId="48F00568" w14:textId="77777777" w:rsidR="00C61525" w:rsidRDefault="00937A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1271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-0274</w:t>
            </w:r>
          </w:p>
        </w:tc>
      </w:tr>
    </w:tbl>
    <w:p w14:paraId="6259AB70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1575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MAARHEEZE</w:t>
      </w:r>
      <w:r>
        <w:rPr>
          <w:rFonts w:ascii="Arial" w:hAnsi="Arial" w:cs="Arial"/>
          <w:spacing w:val="-3"/>
          <w:sz w:val="18"/>
          <w:szCs w:val="18"/>
        </w:rPr>
        <w:tab/>
        <w:t>(naar PB 1541)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42FE2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2D0BD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OUDE WEERTERWEG # (in gearceerde cirkel, in W) WINTERS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EAF76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="009D7033">
              <w:rPr>
                <w:rFonts w:ascii="Arial" w:hAnsi="Arial" w:cs="Arial"/>
                <w:spacing w:val="-3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62-0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>866</w:t>
            </w:r>
          </w:p>
        </w:tc>
      </w:tr>
      <w:tr w:rsidR="00C61525" w14:paraId="2FB15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5146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OR.NASSAULAAN 38 # (in gearceerde cirkel, in W) WINTERS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C66D1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0768-0671</w:t>
            </w:r>
          </w:p>
        </w:tc>
      </w:tr>
    </w:tbl>
    <w:p w14:paraId="407CFDC9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1620D5DF" w14:textId="77777777" w:rsidR="00C61525" w:rsidRDefault="00C61525">
      <w:pPr>
        <w:tabs>
          <w:tab w:val="left" w:pos="426"/>
          <w:tab w:val="left" w:pos="1296"/>
          <w:tab w:val="left" w:pos="3969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1576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WADDINXVEEN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>Lak- en vernisfabriek Boonstoppel</w:t>
      </w:r>
      <w:r>
        <w:rPr>
          <w:rFonts w:ascii="Arial" w:hAnsi="Arial" w:cs="Arial"/>
          <w:spacing w:val="-3"/>
          <w:sz w:val="18"/>
          <w:szCs w:val="18"/>
        </w:rPr>
        <w:tab/>
        <w:t>(naar FM 1649)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5DE76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99B4A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ab/>
              <w:t>POSTBUS 25 # (in vierkant) Tokion full color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7201A" w14:textId="77777777" w:rsidR="00C61525" w:rsidRDefault="00D61A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0563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-0770</w:t>
            </w:r>
          </w:p>
        </w:tc>
      </w:tr>
      <w:tr w:rsidR="00C61525" w14:paraId="46DFB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59C45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(als 1) # (in vierkant) dex-o10 muurverf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8CCA6" w14:textId="77777777" w:rsidR="00C61525" w:rsidRDefault="00D61A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0163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-0977</w:t>
            </w:r>
          </w:p>
        </w:tc>
      </w:tr>
    </w:tbl>
    <w:p w14:paraId="108984C2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06B6D023" w14:textId="77777777" w:rsidR="00D61A5A" w:rsidRPr="00D61A5A" w:rsidRDefault="00C61525" w:rsidP="00D61A5A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1577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 w:rsidR="00D61A5A">
        <w:rPr>
          <w:rFonts w:ascii="Arial" w:hAnsi="Arial" w:cs="Arial"/>
          <w:b/>
          <w:bCs/>
          <w:spacing w:val="-3"/>
          <w:sz w:val="18"/>
          <w:szCs w:val="18"/>
        </w:rPr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1A5A" w14:paraId="3D5E3963" w14:textId="77777777" w:rsidTr="007069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B7109" w14:textId="77777777" w:rsidR="00D61A5A" w:rsidRDefault="00D61A5A" w:rsidP="00706947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(uitgespaard) METAAL BEDRIJFSBOND NVV (lijn) DISTRICT 13 SCARLATTISTRAAT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C2118" w14:textId="77777777" w:rsidR="00D61A5A" w:rsidRDefault="00D61A5A" w:rsidP="00D61A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1071</w:t>
            </w:r>
          </w:p>
        </w:tc>
      </w:tr>
    </w:tbl>
    <w:p w14:paraId="62CC501F" w14:textId="77777777" w:rsidR="00C61525" w:rsidRDefault="00D61A5A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 w:rsidR="00C61525">
        <w:rPr>
          <w:rFonts w:ascii="Arial" w:hAnsi="Arial" w:cs="Arial"/>
          <w:b/>
          <w:bCs/>
          <w:spacing w:val="-3"/>
          <w:sz w:val="18"/>
          <w:szCs w:val="18"/>
        </w:rPr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26FA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AA833" w14:textId="77777777" w:rsidR="00C61525" w:rsidRDefault="00D61A5A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industrie bond n.v.v. DISTRICT 13 OBRECHTLAAN 168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39ECB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0772</w:t>
            </w:r>
          </w:p>
        </w:tc>
      </w:tr>
      <w:tr w:rsidR="00C61525" w14:paraId="385715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94B09" w14:textId="77777777" w:rsidR="00C61525" w:rsidRDefault="00D61A5A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ab/>
              <w:t>(vignet) industrie bond n.v.v. DISTRICT 13 OBRECHTLAAN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06D8A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0975-0979</w:t>
            </w:r>
          </w:p>
        </w:tc>
      </w:tr>
    </w:tbl>
    <w:p w14:paraId="7FE99586" w14:textId="77777777" w:rsidR="00D61A5A" w:rsidRDefault="00D61A5A" w:rsidP="00D61A5A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</w:r>
    </w:p>
    <w:p w14:paraId="3F1A39C7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1578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SCHIEDAM</w:t>
      </w:r>
      <w:r>
        <w:rPr>
          <w:rFonts w:ascii="Arial" w:hAnsi="Arial" w:cs="Arial"/>
          <w:spacing w:val="-3"/>
          <w:sz w:val="18"/>
          <w:szCs w:val="18"/>
        </w:rPr>
        <w:tab/>
        <w:t>(naar HR 724)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6D58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76A1F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NIEUWE HAVEN 105 # (in rechthoek) Vinolia N.V. LONDON PARIS BRUXELLES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F1781" w14:textId="77777777" w:rsidR="00C61525" w:rsidRDefault="00D61A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63-046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</w:p>
        </w:tc>
      </w:tr>
      <w:tr w:rsidR="00C61525" w14:paraId="06C9D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6095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(als 1) # (in rechthoek) Vinolia N.V. SIGNAL REXONA SUNSILK TRES CHIC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11185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="00D61A5A"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69-0569</w:t>
            </w:r>
          </w:p>
        </w:tc>
      </w:tr>
      <w:tr w:rsidR="00C61525" w14:paraId="714AC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CE5D8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(als 1) # (in rechthoek) VINOLIA- GIBBS N.V. SIGNAL REXONA SUNSILK TRES CHIC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A37C8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0470-</w:t>
            </w:r>
            <w:r w:rsidR="00D61A5A"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172</w:t>
            </w:r>
          </w:p>
        </w:tc>
      </w:tr>
      <w:tr w:rsidR="00C61525" w14:paraId="7C86F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2252C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(als 1) # (tandenborstel met tandpasta) Close-up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8EC1E" w14:textId="77777777" w:rsidR="00C61525" w:rsidRDefault="00D61A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72-1175</w:t>
            </w:r>
          </w:p>
        </w:tc>
      </w:tr>
    </w:tbl>
    <w:p w14:paraId="613CB5FB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711E5AF0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1579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1D6502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39396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*1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DE RUYTERSTR.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1B8A3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1063</w:t>
            </w:r>
          </w:p>
        </w:tc>
      </w:tr>
      <w:tr w:rsidR="00C61525" w14:paraId="342F28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27F8C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WESTHOVENPLEIN 46 # VÆVO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404F6" w14:textId="77777777" w:rsidR="00C61525" w:rsidRDefault="00706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="00937AE4"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67</w:t>
            </w:r>
            <w:r w:rsidR="00C61525">
              <w:rPr>
                <w:rFonts w:ascii="Arial" w:hAnsi="Arial" w:cs="Arial"/>
                <w:spacing w:val="-3"/>
                <w:sz w:val="18"/>
                <w:szCs w:val="18"/>
              </w:rPr>
              <w:t>-0373</w:t>
            </w:r>
          </w:p>
        </w:tc>
      </w:tr>
    </w:tbl>
    <w:p w14:paraId="103D6611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1E815DFD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1580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's-GRAVENHAGE</w:t>
      </w:r>
      <w:r>
        <w:rPr>
          <w:rFonts w:ascii="Arial" w:hAnsi="Arial" w:cs="Arial"/>
          <w:spacing w:val="-3"/>
          <w:sz w:val="18"/>
          <w:szCs w:val="18"/>
        </w:rPr>
        <w:tab/>
        <w:t>C.D.Oosterwijk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16FF8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F7525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rechthoek) (in vierhoek) (monogram CDO ANNO 1872 CITRUS- PRODUCTEN LECITHINEN (lijnen) FRANKENSLAG 107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DFC29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0263-0565</w:t>
            </w:r>
          </w:p>
        </w:tc>
      </w:tr>
      <w:tr w:rsidR="00C61525" w14:paraId="70F9E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4B7A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 xml:space="preserve">(in rechthoek) (in vierhoek) (monogram CDO ANNO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1875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CITRUS- PRODUCTEN LECITHINEN (lijnen) FRANKENSLAG 107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E7636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0665-1272</w:t>
            </w:r>
          </w:p>
        </w:tc>
      </w:tr>
    </w:tbl>
    <w:p w14:paraId="3F5B5658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2E0C3288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1581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UTRECHT</w:t>
      </w:r>
      <w:r>
        <w:rPr>
          <w:rFonts w:ascii="Arial" w:hAnsi="Arial" w:cs="Arial"/>
          <w:spacing w:val="-3"/>
          <w:sz w:val="18"/>
          <w:szCs w:val="18"/>
        </w:rPr>
        <w:tab/>
        <w:t xml:space="preserve">Slee </w:t>
      </w:r>
      <w:r w:rsidR="00706947">
        <w:rPr>
          <w:rFonts w:ascii="Arial" w:hAnsi="Arial" w:cs="Arial"/>
          <w:spacing w:val="-3"/>
          <w:sz w:val="18"/>
          <w:szCs w:val="18"/>
        </w:rPr>
        <w:t>buitensport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0F786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B469A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NIEUWE GRACHT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0487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1266</w:t>
            </w:r>
            <w:r w:rsidR="00706947">
              <w:rPr>
                <w:rFonts w:ascii="Arial" w:hAnsi="Arial" w:cs="Arial"/>
                <w:spacing w:val="-3"/>
                <w:sz w:val="18"/>
                <w:szCs w:val="18"/>
              </w:rPr>
              <w:t>-0173</w:t>
            </w:r>
          </w:p>
        </w:tc>
      </w:tr>
      <w:tr w:rsidR="00C61525" w14:paraId="5CE40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04AE7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Mgr.v/d Weteringstr. 95-99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63A37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1175-</w:t>
            </w:r>
            <w:r w:rsidR="001F0B66">
              <w:rPr>
                <w:rFonts w:ascii="Arial" w:hAnsi="Arial" w:cs="Arial"/>
                <w:spacing w:val="-3"/>
                <w:sz w:val="18"/>
                <w:szCs w:val="18"/>
              </w:rPr>
              <w:t>1080</w:t>
            </w:r>
          </w:p>
        </w:tc>
      </w:tr>
    </w:tbl>
    <w:p w14:paraId="34371C3A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4142A706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1582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LIESHOUT</w:t>
      </w:r>
      <w:r>
        <w:rPr>
          <w:rFonts w:ascii="Arial" w:hAnsi="Arial" w:cs="Arial"/>
          <w:spacing w:val="-3"/>
          <w:sz w:val="18"/>
          <w:szCs w:val="18"/>
        </w:rPr>
        <w:tab/>
        <w:t>(naar HR 2178)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E396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E75BC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(in versierd gekroond ovaal) (beeld van vrouw met hond) BAVARIA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77E0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0762-0</w:t>
            </w:r>
            <w:r w:rsidR="00937AE4">
              <w:rPr>
                <w:rFonts w:ascii="Arial" w:hAnsi="Arial" w:cs="Arial"/>
                <w:spacing w:val="-3"/>
                <w:sz w:val="18"/>
                <w:szCs w:val="18"/>
              </w:rPr>
              <w:t>870</w:t>
            </w:r>
          </w:p>
        </w:tc>
      </w:tr>
    </w:tbl>
    <w:p w14:paraId="6BD107B1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4D20FE8C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1583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40F3EB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21469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(over dubbele cirkel) VAF METERS POSTBUS 5112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5A18F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0863-0467</w:t>
            </w:r>
          </w:p>
        </w:tc>
      </w:tr>
    </w:tbl>
    <w:p w14:paraId="68A24810" w14:textId="77777777" w:rsidR="00C61525" w:rsidRDefault="00C61525">
      <w:pPr>
        <w:tabs>
          <w:tab w:val="left" w:pos="426"/>
          <w:tab w:val="left" w:pos="1296"/>
          <w:tab w:val="left" w:pos="4032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DORDRECHT</w:t>
      </w:r>
      <w:r>
        <w:rPr>
          <w:rFonts w:ascii="Arial" w:hAnsi="Arial" w:cs="Arial"/>
          <w:spacing w:val="-3"/>
          <w:sz w:val="18"/>
          <w:szCs w:val="18"/>
        </w:rPr>
        <w:tab/>
        <w:t>Conoflow-VAF</w:t>
      </w:r>
      <w:r>
        <w:rPr>
          <w:rFonts w:ascii="Arial" w:hAnsi="Arial" w:cs="Arial"/>
          <w:spacing w:val="-3"/>
          <w:sz w:val="18"/>
          <w:szCs w:val="18"/>
        </w:rPr>
        <w:tab/>
        <w:t>(naar HR 2439)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13390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374D7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P.O.BOX 40 # (in C over dubbele cirkel) VAF INSTRUMENTS AND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62C94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0667-1272</w:t>
            </w:r>
          </w:p>
        </w:tc>
      </w:tr>
    </w:tbl>
    <w:p w14:paraId="0DC4DD8D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54742FFB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1584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36EB1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18E26" w14:textId="77777777" w:rsidR="00C61525" w:rsidRDefault="00C61525" w:rsidP="00706947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KRIS KRAS AMSTERDAM (</w:t>
            </w:r>
            <w:r w:rsidR="00706947">
              <w:rPr>
                <w:rFonts w:ascii="Arial" w:hAnsi="Arial" w:cs="Arial"/>
                <w:spacing w:val="-3"/>
                <w:sz w:val="18"/>
                <w:szCs w:val="18"/>
              </w:rPr>
              <w:t>mannetje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met boek) POSTBUS 58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6F2BE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0664-0267</w:t>
            </w:r>
          </w:p>
        </w:tc>
      </w:tr>
    </w:tbl>
    <w:p w14:paraId="7440D8DE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76CCACE3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1585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VLEUTEN</w:t>
      </w:r>
      <w:r>
        <w:rPr>
          <w:rFonts w:ascii="Arial" w:hAnsi="Arial" w:cs="Arial"/>
          <w:spacing w:val="-3"/>
          <w:sz w:val="18"/>
          <w:szCs w:val="18"/>
        </w:rPr>
        <w:tab/>
        <w:t xml:space="preserve">(naar HR </w:t>
      </w:r>
      <w:r>
        <w:rPr>
          <w:rFonts w:ascii="Arial" w:hAnsi="Arial" w:cs="Arial"/>
          <w:spacing w:val="-3"/>
          <w:sz w:val="18"/>
          <w:szCs w:val="18"/>
          <w:lang w:val="en-US"/>
        </w:rPr>
        <w:t>3359)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19763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18491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A.F. VERDER- VLEUTEN N.V. = APPARATEN VOOR LABORATORIA, CHEMISCHE EN KUNSTSTOFVERWER- KENDE INDUSTRIE INDUSTRIELE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76B25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0564-0972</w:t>
            </w:r>
          </w:p>
        </w:tc>
      </w:tr>
      <w:tr w:rsidR="00C61525" w14:paraId="23AE1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20B5F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VERDER-VLEUTEN B.V. in het centrum van Nederland APPARATEN POMPEN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B36B2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1172-1277</w:t>
            </w:r>
          </w:p>
        </w:tc>
      </w:tr>
    </w:tbl>
    <w:p w14:paraId="6887D3E1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3DD86097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1586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ARNHEM</w:t>
      </w:r>
      <w:r>
        <w:rPr>
          <w:rFonts w:ascii="Arial" w:hAnsi="Arial" w:cs="Arial"/>
          <w:spacing w:val="-3"/>
          <w:sz w:val="18"/>
          <w:szCs w:val="18"/>
        </w:rPr>
        <w:tab/>
        <w:t xml:space="preserve">(naar HR </w:t>
      </w:r>
      <w:r>
        <w:rPr>
          <w:rFonts w:ascii="Arial" w:hAnsi="Arial" w:cs="Arial"/>
          <w:spacing w:val="-3"/>
          <w:sz w:val="18"/>
          <w:szCs w:val="18"/>
          <w:lang w:val="en-US"/>
        </w:rPr>
        <w:t>3030)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6AC54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E5261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(sleutel) STICHTING het 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B1EB1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0465-</w:t>
            </w:r>
            <w:r w:rsidR="00706947">
              <w:rPr>
                <w:rFonts w:ascii="Arial" w:hAnsi="Arial" w:cs="Arial"/>
                <w:spacing w:val="-3"/>
                <w:sz w:val="18"/>
                <w:szCs w:val="18"/>
              </w:rPr>
              <w:t>0575</w:t>
            </w:r>
          </w:p>
        </w:tc>
      </w:tr>
    </w:tbl>
    <w:p w14:paraId="2C9F4A92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75FC9622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2F4AE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8810C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B9C60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14:paraId="66C6120C" w14:textId="77777777" w:rsidR="00C61525" w:rsidRDefault="00C61525">
      <w:pPr>
        <w:tabs>
          <w:tab w:val="left" w:pos="-432"/>
          <w:tab w:val="left" w:pos="0"/>
          <w:tab w:val="left" w:pos="426"/>
          <w:tab w:val="left" w:pos="1296"/>
          <w:tab w:val="left" w:pos="4032"/>
          <w:tab w:val="left" w:pos="10440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</w:p>
    <w:p w14:paraId="57AF519E" w14:textId="77777777" w:rsidR="00C61525" w:rsidRDefault="00C61525">
      <w:pPr>
        <w:tabs>
          <w:tab w:val="left" w:pos="426"/>
          <w:tab w:val="left" w:pos="1296"/>
          <w:tab w:val="right" w:pos="10394"/>
        </w:tabs>
        <w:suppressAutoHyphens/>
        <w:spacing w:line="240" w:lineRule="atLeast"/>
        <w:ind w:left="426" w:hanging="426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HR 1588</w:t>
      </w:r>
      <w:r>
        <w:rPr>
          <w:rFonts w:ascii="Arial" w:hAnsi="Arial" w:cs="Arial"/>
          <w:b/>
          <w:bCs/>
          <w:spacing w:val="-3"/>
          <w:sz w:val="18"/>
          <w:szCs w:val="18"/>
        </w:rPr>
        <w:tab/>
        <w:t>HALFWEG</w:t>
      </w:r>
      <w:r>
        <w:rPr>
          <w:rFonts w:ascii="Arial" w:hAnsi="Arial" w:cs="Arial"/>
          <w:spacing w:val="-3"/>
          <w:sz w:val="18"/>
          <w:szCs w:val="18"/>
        </w:rPr>
        <w:tab/>
        <w:t>(naar HR 3508)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525" w14:paraId="473DB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AEC84" w14:textId="77777777" w:rsidR="00C61525" w:rsidRDefault="00C61525">
            <w:pPr>
              <w:tabs>
                <w:tab w:val="left" w:pos="-432"/>
                <w:tab w:val="left" w:pos="0"/>
                <w:tab w:val="left" w:pos="426"/>
                <w:tab w:val="left" w:pos="1296"/>
                <w:tab w:val="left" w:pos="4032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POSTBUS 29 # (uitgespaard) KURVAL MACHINES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08728" w14:textId="77777777" w:rsidR="00C61525" w:rsidRDefault="00C61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426"/>
                <w:tab w:val="left" w:pos="1440"/>
              </w:tabs>
              <w:suppressAutoHyphens/>
              <w:spacing w:line="240" w:lineRule="atLeast"/>
              <w:ind w:left="426" w:hanging="426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0768-</w:t>
            </w:r>
            <w:r w:rsidR="003359B6"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="001D07EC">
              <w:rPr>
                <w:rFonts w:ascii="Arial" w:hAnsi="Arial" w:cs="Arial"/>
                <w:spacing w:val="-3"/>
                <w:sz w:val="18"/>
                <w:szCs w:val="18"/>
              </w:rPr>
              <w:t>579</w:t>
            </w:r>
          </w:p>
        </w:tc>
      </w:tr>
    </w:tbl>
    <w:p w14:paraId="26D943C7" w14:textId="77777777" w:rsidR="00C61525" w:rsidRDefault="00C61525">
      <w:pPr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</w:p>
    <w:sectPr w:rsidR="00C61525" w:rsidSect="00DE0DB0">
      <w:footerReference w:type="default" r:id="rId11"/>
      <w:pgSz w:w="11906" w:h="16838"/>
      <w:pgMar w:top="960" w:right="432" w:bottom="720" w:left="1080" w:header="960" w:footer="720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6-10-24T15:12:00Z" w:initials="J">
    <w:p w14:paraId="330A4251" w14:textId="77777777" w:rsidR="00232845" w:rsidRDefault="00232845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" w:author="A van den Merkhof" w:date="2017-02-24T16:03:00Z" w:initials="AvdM">
    <w:p w14:paraId="2B9EF9AA" w14:textId="77777777" w:rsidR="00232845" w:rsidRDefault="00232845">
      <w:pPr>
        <w:pStyle w:val="Tekstopmerking"/>
      </w:pPr>
      <w:r>
        <w:rPr>
          <w:rStyle w:val="Verwijzingopmerking"/>
        </w:rPr>
        <w:annotationRef/>
      </w:r>
      <w:r>
        <w:t>stempel = 52</w:t>
      </w:r>
    </w:p>
  </w:comment>
  <w:comment w:id="2" w:author="AvdM/J" w:date="2017-05-03T17:23:00Z" w:initials="J">
    <w:p w14:paraId="0CDCB93D" w14:textId="77777777" w:rsidR="000F7E12" w:rsidRDefault="000F7E12">
      <w:pPr>
        <w:pStyle w:val="Tekstopmerking"/>
      </w:pPr>
      <w:r>
        <w:rPr>
          <w:rStyle w:val="Verwijzingopmerking"/>
        </w:rPr>
        <w:annotationRef/>
      </w:r>
      <w:r w:rsidR="00764872">
        <w:t>db AvDrimmelen</w:t>
      </w:r>
    </w:p>
  </w:comment>
  <w:comment w:id="3" w:author="AvdM/J" w:date="2017-05-03T17:37:00Z" w:initials="J">
    <w:p w14:paraId="0ABB21C5" w14:textId="77777777" w:rsidR="00937AE4" w:rsidRDefault="00937AE4">
      <w:pPr>
        <w:pStyle w:val="Tekstopmerking"/>
      </w:pPr>
      <w:r>
        <w:rPr>
          <w:rStyle w:val="Verwijzingopmerking"/>
        </w:rPr>
        <w:annotationRef/>
      </w:r>
      <w:r w:rsidR="00764872">
        <w:t>scan AvD 160611</w:t>
      </w:r>
    </w:p>
  </w:comment>
  <w:comment w:id="4" w:author="AvdM/J" w:date="2017-05-03T17:39:00Z" w:initials="J">
    <w:p w14:paraId="480B366B" w14:textId="77777777" w:rsidR="008F2B0A" w:rsidRDefault="008F2B0A">
      <w:pPr>
        <w:pStyle w:val="Tekstopmerking"/>
      </w:pPr>
      <w:r>
        <w:rPr>
          <w:rStyle w:val="Verwijzingopmerking"/>
        </w:rPr>
        <w:annotationRef/>
      </w:r>
      <w:r w:rsidR="00764872">
        <w:t>scan AvD 160611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0A4251" w15:done="0"/>
  <w15:commentEx w15:paraId="2B9EF9AA" w15:done="0"/>
  <w15:commentEx w15:paraId="0CDCB93D" w15:done="0"/>
  <w15:commentEx w15:paraId="0ABB21C5" w15:done="0"/>
  <w15:commentEx w15:paraId="480B36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0A4251" w16cid:durableId="1FFBEC17"/>
  <w16cid:commentId w16cid:paraId="2B9EF9AA" w16cid:durableId="1FFBEC18"/>
  <w16cid:commentId w16cid:paraId="0CDCB93D" w16cid:durableId="1FFBEC19"/>
  <w16cid:commentId w16cid:paraId="0ABB21C5" w16cid:durableId="1FFBEC1A"/>
  <w16cid:commentId w16cid:paraId="480B366B" w16cid:durableId="1FFBEC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76568" w14:textId="77777777" w:rsidR="001C6A7E" w:rsidRDefault="001C6A7E">
      <w:pPr>
        <w:spacing w:line="20" w:lineRule="exact"/>
      </w:pPr>
    </w:p>
  </w:endnote>
  <w:endnote w:type="continuationSeparator" w:id="0">
    <w:p w14:paraId="78EA478E" w14:textId="77777777" w:rsidR="001C6A7E" w:rsidRDefault="001C6A7E">
      <w:r>
        <w:t xml:space="preserve"> </w:t>
      </w:r>
    </w:p>
  </w:endnote>
  <w:endnote w:type="continuationNotice" w:id="1">
    <w:p w14:paraId="6D85758B" w14:textId="77777777" w:rsidR="001C6A7E" w:rsidRDefault="001C6A7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D9B1D" w14:textId="77777777" w:rsidR="00232845" w:rsidRDefault="00232845">
    <w:pPr>
      <w:tabs>
        <w:tab w:val="left" w:pos="-1080"/>
        <w:tab w:val="left" w:pos="600"/>
        <w:tab w:val="left" w:pos="888"/>
        <w:tab w:val="left" w:pos="4344"/>
        <w:tab w:val="right" w:pos="10440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szCs w:val="16"/>
      </w:rPr>
    </w:pPr>
  </w:p>
  <w:p w14:paraId="042477F0" w14:textId="1D5FE4F6" w:rsidR="00232845" w:rsidRDefault="00232845" w:rsidP="00232845">
    <w:pPr>
      <w:tabs>
        <w:tab w:val="center" w:leader="dot" w:pos="5103"/>
        <w:tab w:val="right" w:leader="dot" w:pos="10546"/>
      </w:tabs>
      <w:suppressAutoHyphens/>
      <w:rPr>
        <w:rFonts w:ascii="Arial" w:hAnsi="Arial" w:cs="Arial"/>
        <w:spacing w:val="-3"/>
        <w:sz w:val="16"/>
        <w:lang w:val="en-US"/>
      </w:rPr>
    </w:pPr>
    <w:r w:rsidRPr="000751F1">
      <w:rPr>
        <w:rFonts w:ascii="Arial" w:hAnsi="Arial" w:cs="Arial"/>
        <w:spacing w:val="-3"/>
        <w:sz w:val="16"/>
      </w:rPr>
      <w:t xml:space="preserve">  A. van den Merkhof </w:t>
    </w:r>
    <w:r w:rsidRPr="000751F1">
      <w:rPr>
        <w:rFonts w:ascii="Arial" w:hAnsi="Arial" w:cs="Arial"/>
        <w:spacing w:val="-3"/>
        <w:sz w:val="16"/>
      </w:rPr>
      <w:tab/>
      <w:t xml:space="preserve">blz. </w:t>
    </w:r>
    <w:r w:rsidR="00241460">
      <w:rPr>
        <w:rFonts w:ascii="Arial" w:hAnsi="Arial" w:cs="Arial"/>
        <w:spacing w:val="-3"/>
        <w:sz w:val="16"/>
        <w:lang w:val="en-US"/>
      </w:rPr>
      <w:fldChar w:fldCharType="begin"/>
    </w:r>
    <w:r w:rsidRPr="000751F1">
      <w:rPr>
        <w:rFonts w:ascii="Arial" w:hAnsi="Arial" w:cs="Arial"/>
        <w:spacing w:val="-3"/>
        <w:sz w:val="16"/>
      </w:rPr>
      <w:instrText xml:space="preserve"> PAGE </w:instrText>
    </w:r>
    <w:r w:rsidR="00241460">
      <w:rPr>
        <w:rFonts w:ascii="Arial" w:hAnsi="Arial" w:cs="Arial"/>
        <w:spacing w:val="-3"/>
        <w:sz w:val="16"/>
        <w:lang w:val="en-US"/>
      </w:rPr>
      <w:fldChar w:fldCharType="separate"/>
    </w:r>
    <w:r w:rsidR="00AA417F">
      <w:rPr>
        <w:rFonts w:ascii="Arial" w:hAnsi="Arial" w:cs="Arial"/>
        <w:noProof/>
        <w:spacing w:val="-3"/>
        <w:sz w:val="16"/>
      </w:rPr>
      <w:t>1</w:t>
    </w:r>
    <w:r w:rsidR="00241460">
      <w:rPr>
        <w:rFonts w:ascii="Arial" w:hAnsi="Arial" w:cs="Arial"/>
        <w:spacing w:val="-3"/>
        <w:sz w:val="16"/>
        <w:lang w:val="en-US"/>
      </w:rPr>
      <w:fldChar w:fldCharType="end"/>
    </w:r>
    <w:r>
      <w:rPr>
        <w:rFonts w:ascii="Arial" w:hAnsi="Arial" w:cs="Arial"/>
        <w:spacing w:val="-3"/>
        <w:sz w:val="16"/>
        <w:lang w:val="en-US"/>
      </w:rPr>
      <w:t xml:space="preserve"> </w:t>
    </w:r>
    <w:r>
      <w:rPr>
        <w:rFonts w:ascii="Arial" w:hAnsi="Arial" w:cs="Arial"/>
        <w:spacing w:val="-3"/>
        <w:sz w:val="16"/>
        <w:lang w:val="en-US"/>
      </w:rPr>
      <w:tab/>
      <w:t xml:space="preserve"> versie </w:t>
    </w:r>
    <w:r w:rsidR="00157C50">
      <w:rPr>
        <w:rFonts w:ascii="Arial" w:hAnsi="Arial" w:cs="Arial"/>
        <w:spacing w:val="-3"/>
        <w:sz w:val="16"/>
        <w:lang w:val="en-US"/>
      </w:rPr>
      <w:t>25 mei 2017</w:t>
    </w:r>
  </w:p>
  <w:p w14:paraId="0619ED59" w14:textId="77777777" w:rsidR="00232845" w:rsidRDefault="00232845" w:rsidP="00232845">
    <w:pPr>
      <w:tabs>
        <w:tab w:val="left" w:pos="-1080"/>
        <w:tab w:val="left" w:pos="600"/>
        <w:tab w:val="left" w:pos="888"/>
        <w:tab w:val="left" w:pos="4344"/>
        <w:tab w:val="right" w:pos="10440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84F9D" w14:textId="77777777" w:rsidR="001C6A7E" w:rsidRDefault="001C6A7E">
      <w:r>
        <w:separator/>
      </w:r>
    </w:p>
  </w:footnote>
  <w:footnote w:type="continuationSeparator" w:id="0">
    <w:p w14:paraId="5091048F" w14:textId="77777777" w:rsidR="001C6A7E" w:rsidRDefault="001C6A7E" w:rsidP="000F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A9E"/>
    <w:rsid w:val="000104BA"/>
    <w:rsid w:val="000D1C83"/>
    <w:rsid w:val="000F36F9"/>
    <w:rsid w:val="000F7E12"/>
    <w:rsid w:val="0012170F"/>
    <w:rsid w:val="00136475"/>
    <w:rsid w:val="00157C50"/>
    <w:rsid w:val="00171FA5"/>
    <w:rsid w:val="00176712"/>
    <w:rsid w:val="0019092B"/>
    <w:rsid w:val="001C39E1"/>
    <w:rsid w:val="001C6A7E"/>
    <w:rsid w:val="001D07EC"/>
    <w:rsid w:val="001F0B66"/>
    <w:rsid w:val="00232845"/>
    <w:rsid w:val="00241460"/>
    <w:rsid w:val="002F14C7"/>
    <w:rsid w:val="003359B6"/>
    <w:rsid w:val="004303B0"/>
    <w:rsid w:val="006921C4"/>
    <w:rsid w:val="006E31AF"/>
    <w:rsid w:val="00706947"/>
    <w:rsid w:val="007126CC"/>
    <w:rsid w:val="00730D32"/>
    <w:rsid w:val="0074282B"/>
    <w:rsid w:val="00764872"/>
    <w:rsid w:val="007B427C"/>
    <w:rsid w:val="007D6077"/>
    <w:rsid w:val="007E7D11"/>
    <w:rsid w:val="00813CE8"/>
    <w:rsid w:val="00847F85"/>
    <w:rsid w:val="00851296"/>
    <w:rsid w:val="008F2B0A"/>
    <w:rsid w:val="00913EA7"/>
    <w:rsid w:val="00937AE4"/>
    <w:rsid w:val="00965B3B"/>
    <w:rsid w:val="009D7033"/>
    <w:rsid w:val="009E7ADB"/>
    <w:rsid w:val="00A45E9A"/>
    <w:rsid w:val="00A7747C"/>
    <w:rsid w:val="00AA417F"/>
    <w:rsid w:val="00AB2C62"/>
    <w:rsid w:val="00AC2C6D"/>
    <w:rsid w:val="00B34A9E"/>
    <w:rsid w:val="00BD4B39"/>
    <w:rsid w:val="00BF194C"/>
    <w:rsid w:val="00C1184C"/>
    <w:rsid w:val="00C61525"/>
    <w:rsid w:val="00CA3EF3"/>
    <w:rsid w:val="00CC45F1"/>
    <w:rsid w:val="00D14E23"/>
    <w:rsid w:val="00D372F5"/>
    <w:rsid w:val="00D61A5A"/>
    <w:rsid w:val="00DE0DB0"/>
    <w:rsid w:val="00E1611F"/>
    <w:rsid w:val="00ED0E6C"/>
    <w:rsid w:val="00EF5A3D"/>
    <w:rsid w:val="00F67279"/>
    <w:rsid w:val="00F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66FD0"/>
  <w15:docId w15:val="{E6A4F508-F89E-4CEF-8B6E-BF48E7DB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0DB0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DE0DB0"/>
    <w:rPr>
      <w:rFonts w:cs="Times New Roman"/>
    </w:rPr>
  </w:style>
  <w:style w:type="character" w:styleId="Eindnootmarkering">
    <w:name w:val="endnote reference"/>
    <w:basedOn w:val="Standaardalinea-lettertype"/>
    <w:semiHidden/>
    <w:rsid w:val="00DE0DB0"/>
    <w:rPr>
      <w:vertAlign w:val="superscript"/>
    </w:rPr>
  </w:style>
  <w:style w:type="paragraph" w:styleId="Voetnoottekst">
    <w:name w:val="footnote text"/>
    <w:basedOn w:val="Standaard"/>
    <w:semiHidden/>
    <w:rsid w:val="00DE0DB0"/>
    <w:rPr>
      <w:rFonts w:cs="Times New Roman"/>
    </w:rPr>
  </w:style>
  <w:style w:type="character" w:customStyle="1" w:styleId="Voetnootverwijzing">
    <w:name w:val="Voetnootverwijzing"/>
    <w:rsid w:val="00DE0DB0"/>
    <w:rPr>
      <w:vertAlign w:val="superscript"/>
    </w:rPr>
  </w:style>
  <w:style w:type="paragraph" w:customStyle="1" w:styleId="inhopg1">
    <w:name w:val="inhopg 1"/>
    <w:basedOn w:val="Standaard"/>
    <w:rsid w:val="00DE0DB0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DE0DB0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DE0DB0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DE0DB0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DE0DB0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DE0DB0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DE0DB0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DE0DB0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DE0DB0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DE0DB0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DE0DB0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DE0DB0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DE0DB0"/>
    <w:rPr>
      <w:rFonts w:cs="Times New Roman"/>
    </w:rPr>
  </w:style>
  <w:style w:type="character" w:customStyle="1" w:styleId="EquationCaption">
    <w:name w:val="_Equation Caption"/>
    <w:rsid w:val="00DE0DB0"/>
  </w:style>
  <w:style w:type="paragraph" w:styleId="Koptekst">
    <w:name w:val="header"/>
    <w:basedOn w:val="Standaard"/>
    <w:rsid w:val="00DE0DB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E0DB0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rsid w:val="00DE0DB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DE0DB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0B66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F0B66"/>
    <w:rPr>
      <w:rFonts w:ascii="Courier" w:hAnsi="Courier" w:cs="Courier"/>
    </w:rPr>
  </w:style>
  <w:style w:type="character" w:customStyle="1" w:styleId="OnderwerpvanopmerkingChar">
    <w:name w:val="Onderwerp van opmerking Char"/>
    <w:basedOn w:val="TekstopmerkingChar"/>
    <w:link w:val="Onderwerpvanopmerking"/>
    <w:rsid w:val="001F0B66"/>
    <w:rPr>
      <w:rFonts w:ascii="Courier" w:hAnsi="Courier" w:cs="Courier"/>
    </w:rPr>
  </w:style>
  <w:style w:type="paragraph" w:styleId="Revisie">
    <w:name w:val="Revision"/>
    <w:hidden/>
    <w:uiPriority w:val="99"/>
    <w:semiHidden/>
    <w:rsid w:val="001F0B66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0B6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0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1986E-370F-4822-ABB6-4B533AB1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3144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1500</vt:lpstr>
    </vt:vector>
  </TitlesOfParts>
  <Company>IAK Verzekeringen</Company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1500</dc:title>
  <dc:creator>IAK Verzekeringen</dc:creator>
  <cp:lastModifiedBy>Peter Janssen</cp:lastModifiedBy>
  <cp:revision>29</cp:revision>
  <cp:lastPrinted>2017-05-24T14:24:00Z</cp:lastPrinted>
  <dcterms:created xsi:type="dcterms:W3CDTF">2017-02-24T13:10:00Z</dcterms:created>
  <dcterms:modified xsi:type="dcterms:W3CDTF">2021-01-30T16:29:00Z</dcterms:modified>
</cp:coreProperties>
</file>